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EC" w:rsidRDefault="00682BEC" w:rsidP="00682BEC">
      <w:pPr>
        <w:ind w:left="5040"/>
        <w:rPr>
          <w:sz w:val="22"/>
          <w:szCs w:val="22"/>
        </w:rPr>
      </w:pPr>
      <w:r>
        <w:rPr>
          <w:sz w:val="28"/>
          <w:szCs w:val="28"/>
        </w:rPr>
        <w:t xml:space="preserve">   </w:t>
      </w:r>
      <w:r>
        <w:rPr>
          <w:sz w:val="22"/>
          <w:szCs w:val="22"/>
        </w:rPr>
        <w:tab/>
      </w:r>
    </w:p>
    <w:p w:rsidR="00682BEC" w:rsidRPr="001860D4" w:rsidRDefault="00682BEC" w:rsidP="001860D4">
      <w:pPr>
        <w:pStyle w:val="1"/>
        <w:ind w:right="73"/>
        <w:jc w:val="center"/>
        <w:rPr>
          <w:b w:val="0"/>
          <w:sz w:val="24"/>
        </w:rPr>
      </w:pPr>
      <w:r w:rsidRPr="001860D4">
        <w:rPr>
          <w:b w:val="0"/>
          <w:sz w:val="24"/>
        </w:rPr>
        <w:t>Распределение бюджетных ассигнований</w:t>
      </w:r>
      <w:r w:rsidR="001860D4">
        <w:rPr>
          <w:b w:val="0"/>
          <w:sz w:val="24"/>
        </w:rPr>
        <w:t xml:space="preserve"> </w:t>
      </w:r>
      <w:r w:rsidRPr="001860D4">
        <w:rPr>
          <w:b w:val="0"/>
          <w:sz w:val="24"/>
        </w:rPr>
        <w:t>по</w:t>
      </w:r>
      <w:r w:rsidR="001860D4">
        <w:rPr>
          <w:b w:val="0"/>
          <w:sz w:val="24"/>
        </w:rPr>
        <w:t xml:space="preserve"> </w:t>
      </w:r>
      <w:r w:rsidRPr="001860D4">
        <w:rPr>
          <w:b w:val="0"/>
          <w:sz w:val="24"/>
        </w:rPr>
        <w:t>разделам, подразделам классификации расходов бюджета</w:t>
      </w:r>
      <w:r w:rsidR="001860D4">
        <w:rPr>
          <w:b w:val="0"/>
          <w:sz w:val="24"/>
        </w:rPr>
        <w:t xml:space="preserve"> </w:t>
      </w:r>
      <w:r w:rsidR="009617D3" w:rsidRPr="001860D4">
        <w:rPr>
          <w:b w:val="0"/>
          <w:sz w:val="24"/>
        </w:rPr>
        <w:t>городского поселения город Кириллов</w:t>
      </w:r>
      <w:r w:rsidR="007B764F" w:rsidRPr="001860D4">
        <w:rPr>
          <w:b w:val="0"/>
          <w:sz w:val="24"/>
        </w:rPr>
        <w:t xml:space="preserve"> на 20</w:t>
      </w:r>
      <w:r w:rsidR="00DF5677">
        <w:rPr>
          <w:b w:val="0"/>
          <w:sz w:val="24"/>
        </w:rPr>
        <w:t>2</w:t>
      </w:r>
      <w:r w:rsidR="00666E23">
        <w:rPr>
          <w:b w:val="0"/>
          <w:sz w:val="24"/>
        </w:rPr>
        <w:t>3</w:t>
      </w:r>
      <w:r w:rsidRPr="001860D4">
        <w:rPr>
          <w:b w:val="0"/>
          <w:sz w:val="24"/>
        </w:rPr>
        <w:t xml:space="preserve"> год</w:t>
      </w:r>
      <w:r w:rsidR="001860D4" w:rsidRPr="001860D4">
        <w:rPr>
          <w:b w:val="0"/>
          <w:sz w:val="24"/>
        </w:rPr>
        <w:t xml:space="preserve"> и плановый период 202</w:t>
      </w:r>
      <w:r w:rsidR="00666E23">
        <w:rPr>
          <w:b w:val="0"/>
          <w:sz w:val="24"/>
        </w:rPr>
        <w:t>4</w:t>
      </w:r>
      <w:r w:rsidR="001860D4" w:rsidRPr="001860D4">
        <w:rPr>
          <w:b w:val="0"/>
          <w:sz w:val="24"/>
        </w:rPr>
        <w:t xml:space="preserve"> и 202</w:t>
      </w:r>
      <w:r w:rsidR="00666E23">
        <w:rPr>
          <w:b w:val="0"/>
          <w:sz w:val="24"/>
        </w:rPr>
        <w:t>5</w:t>
      </w:r>
      <w:r w:rsidR="001860D4" w:rsidRPr="001860D4">
        <w:rPr>
          <w:b w:val="0"/>
          <w:sz w:val="24"/>
        </w:rPr>
        <w:t xml:space="preserve"> годов</w:t>
      </w:r>
    </w:p>
    <w:p w:rsidR="00DF5677" w:rsidRDefault="00682BEC" w:rsidP="00682BEC">
      <w:pPr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r w:rsidR="009617D3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</w:p>
    <w:p w:rsidR="00B14364" w:rsidRDefault="00B14364" w:rsidP="00B14364">
      <w:pPr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 w:rsidR="00666E23">
        <w:rPr>
          <w:sz w:val="22"/>
          <w:szCs w:val="22"/>
        </w:rPr>
        <w:t>3</w:t>
      </w:r>
      <w:r>
        <w:rPr>
          <w:sz w:val="22"/>
          <w:szCs w:val="22"/>
        </w:rPr>
        <w:t xml:space="preserve"> год</w:t>
      </w:r>
    </w:p>
    <w:p w:rsidR="00682BEC" w:rsidRDefault="00682BEC" w:rsidP="00DF5677">
      <w:pPr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103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33"/>
        <w:gridCol w:w="567"/>
        <w:gridCol w:w="567"/>
        <w:gridCol w:w="1134"/>
        <w:gridCol w:w="992"/>
        <w:gridCol w:w="3260"/>
      </w:tblGrid>
      <w:tr w:rsidR="001860D4" w:rsidTr="00530527">
        <w:trPr>
          <w:trHeight w:val="369"/>
        </w:trPr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1860D4" w:rsidP="008056DE">
            <w:pPr>
              <w:ind w:right="142"/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Наименование</w:t>
            </w:r>
          </w:p>
          <w:p w:rsidR="001860D4" w:rsidRPr="001860D4" w:rsidRDefault="001860D4" w:rsidP="008056DE">
            <w:pPr>
              <w:ind w:right="142"/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8056DE" w:rsidP="001860D4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6DE" w:rsidRDefault="008056DE" w:rsidP="008056DE">
            <w:pPr>
              <w:ind w:left="96" w:right="54"/>
              <w:jc w:val="center"/>
              <w:rPr>
                <w:sz w:val="22"/>
                <w:szCs w:val="22"/>
              </w:rPr>
            </w:pPr>
          </w:p>
          <w:p w:rsidR="001860D4" w:rsidRPr="001860D4" w:rsidRDefault="001860D4" w:rsidP="008056DE">
            <w:pPr>
              <w:ind w:left="96" w:right="54"/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П</w:t>
            </w:r>
            <w:r w:rsidR="008056DE">
              <w:rPr>
                <w:sz w:val="22"/>
                <w:szCs w:val="22"/>
              </w:rPr>
              <w:t>Р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1860D4" w:rsidP="001860D4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Сумма</w:t>
            </w:r>
          </w:p>
        </w:tc>
      </w:tr>
      <w:tr w:rsidR="001860D4" w:rsidTr="00530527">
        <w:trPr>
          <w:trHeight w:val="545"/>
        </w:trPr>
        <w:tc>
          <w:tcPr>
            <w:tcW w:w="3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1860D4" w:rsidP="008056DE">
            <w:pPr>
              <w:ind w:right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1860D4" w:rsidP="001860D4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1860D4" w:rsidP="001860D4">
            <w:pPr>
              <w:ind w:left="96" w:right="5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Default="001860D4" w:rsidP="001860D4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20</w:t>
            </w:r>
            <w:r w:rsidR="00DF5677">
              <w:rPr>
                <w:sz w:val="22"/>
                <w:szCs w:val="22"/>
              </w:rPr>
              <w:t>2</w:t>
            </w:r>
            <w:r w:rsidR="00666E23">
              <w:rPr>
                <w:sz w:val="22"/>
                <w:szCs w:val="22"/>
              </w:rPr>
              <w:t>3</w:t>
            </w:r>
            <w:r w:rsidRPr="001860D4">
              <w:rPr>
                <w:sz w:val="22"/>
                <w:szCs w:val="22"/>
              </w:rPr>
              <w:t xml:space="preserve"> год</w:t>
            </w:r>
          </w:p>
          <w:p w:rsidR="00AB2362" w:rsidRPr="001860D4" w:rsidRDefault="00AB2362" w:rsidP="00D44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44C25">
              <w:rPr>
                <w:sz w:val="22"/>
                <w:szCs w:val="22"/>
              </w:rPr>
              <w:t>утвержд</w:t>
            </w:r>
            <w:r w:rsidR="00D44C25">
              <w:rPr>
                <w:sz w:val="22"/>
                <w:szCs w:val="22"/>
              </w:rPr>
              <w:t>е</w:t>
            </w:r>
            <w:r w:rsidR="00D44C2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62" w:rsidRDefault="00AB2362" w:rsidP="00AB2362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20</w:t>
            </w:r>
            <w:r w:rsidR="00DF5677">
              <w:rPr>
                <w:sz w:val="22"/>
                <w:szCs w:val="22"/>
              </w:rPr>
              <w:t>2</w:t>
            </w:r>
            <w:r w:rsidR="00666E23">
              <w:rPr>
                <w:sz w:val="22"/>
                <w:szCs w:val="22"/>
              </w:rPr>
              <w:t>3</w:t>
            </w:r>
            <w:r w:rsidRPr="001860D4">
              <w:rPr>
                <w:sz w:val="22"/>
                <w:szCs w:val="22"/>
              </w:rPr>
              <w:t xml:space="preserve"> год</w:t>
            </w:r>
          </w:p>
          <w:p w:rsidR="001860D4" w:rsidRPr="001860D4" w:rsidRDefault="00AB2362" w:rsidP="00AB2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D4" w:rsidRPr="001860D4" w:rsidRDefault="00AB2362" w:rsidP="00186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1860D4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1860D4" w:rsidP="008056DE">
            <w:pPr>
              <w:ind w:right="142"/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1860D4" w:rsidP="001860D4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1860D4" w:rsidP="001860D4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1860D4" w:rsidP="001860D4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AA2E39" w:rsidP="00186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D4" w:rsidRPr="001860D4" w:rsidRDefault="00AA2E39" w:rsidP="005B0913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F5C5F" w:rsidTr="00530527">
        <w:trPr>
          <w:trHeight w:val="293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D6692B" w:rsidRDefault="007F5C5F" w:rsidP="003A495B">
            <w:pPr>
              <w:ind w:left="147"/>
              <w:rPr>
                <w:b/>
                <w:sz w:val="22"/>
                <w:szCs w:val="22"/>
              </w:rPr>
            </w:pPr>
            <w:r w:rsidRPr="00D6692B">
              <w:rPr>
                <w:b/>
                <w:sz w:val="22"/>
                <w:szCs w:val="22"/>
              </w:rPr>
              <w:t xml:space="preserve">ОБЩЕГОСУДАРСТВЕННЫЕ 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8 432,0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F15500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 </w:t>
            </w:r>
            <w:r w:rsidR="004F085F">
              <w:rPr>
                <w:b/>
                <w:sz w:val="22"/>
                <w:szCs w:val="22"/>
              </w:rPr>
              <w:t>79</w:t>
            </w:r>
            <w:r w:rsidR="00F1550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4F085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D08BA" w:rsidRDefault="007F5C5F" w:rsidP="00F15500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AA39F0">
              <w:rPr>
                <w:b/>
                <w:sz w:val="22"/>
                <w:szCs w:val="22"/>
              </w:rPr>
              <w:t>3</w:t>
            </w:r>
            <w:r w:rsidR="00F15500">
              <w:rPr>
                <w:b/>
                <w:sz w:val="22"/>
                <w:szCs w:val="22"/>
              </w:rPr>
              <w:t>67</w:t>
            </w:r>
            <w:r>
              <w:rPr>
                <w:b/>
                <w:sz w:val="22"/>
                <w:szCs w:val="22"/>
              </w:rPr>
              <w:t>,</w:t>
            </w:r>
            <w:r w:rsidR="00AA39F0">
              <w:rPr>
                <w:b/>
                <w:sz w:val="22"/>
                <w:szCs w:val="22"/>
              </w:rPr>
              <w:t>6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D6692B" w:rsidRDefault="007F5C5F" w:rsidP="00D75129">
            <w:pPr>
              <w:ind w:left="147"/>
              <w:jc w:val="left"/>
              <w:rPr>
                <w:sz w:val="22"/>
                <w:szCs w:val="22"/>
              </w:rPr>
            </w:pPr>
            <w:r w:rsidRPr="00D6692B">
              <w:rPr>
                <w:sz w:val="22"/>
                <w:szCs w:val="22"/>
              </w:rPr>
              <w:t xml:space="preserve">Функционирование </w:t>
            </w:r>
            <w:r>
              <w:rPr>
                <w:sz w:val="22"/>
                <w:szCs w:val="22"/>
              </w:rPr>
              <w:t>правительства Российской Федерации, высших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полнительных органов государстве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ной власти субъектов Российской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306037" w:rsidP="00F15500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F5C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F15500">
              <w:rPr>
                <w:sz w:val="22"/>
                <w:szCs w:val="22"/>
              </w:rPr>
              <w:t>40</w:t>
            </w:r>
            <w:r w:rsidR="007F5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Default="007F5C5F" w:rsidP="007A3F56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F15500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>,</w:t>
            </w:r>
            <w:r w:rsidR="00306037">
              <w:rPr>
                <w:sz w:val="22"/>
                <w:szCs w:val="22"/>
              </w:rPr>
              <w:t>1</w:t>
            </w:r>
          </w:p>
          <w:p w:rsidR="007F5C5F" w:rsidRPr="00A570D8" w:rsidRDefault="007F5C5F" w:rsidP="00F15500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06037">
              <w:rPr>
                <w:sz w:val="22"/>
                <w:szCs w:val="22"/>
              </w:rPr>
              <w:t>+178</w:t>
            </w:r>
            <w:r>
              <w:rPr>
                <w:sz w:val="22"/>
                <w:szCs w:val="22"/>
              </w:rPr>
              <w:t>,</w:t>
            </w:r>
            <w:r w:rsidR="0030603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306037">
              <w:rPr>
                <w:sz w:val="22"/>
                <w:szCs w:val="22"/>
              </w:rPr>
              <w:t>компенсация за неи</w:t>
            </w:r>
            <w:r w:rsidR="00306037">
              <w:rPr>
                <w:sz w:val="22"/>
                <w:szCs w:val="22"/>
              </w:rPr>
              <w:t>с</w:t>
            </w:r>
            <w:r w:rsidR="00306037">
              <w:rPr>
                <w:sz w:val="22"/>
                <w:szCs w:val="22"/>
              </w:rPr>
              <w:t>пользованные отпуска в связи с реорганизацией,</w:t>
            </w:r>
            <w:r>
              <w:rPr>
                <w:sz w:val="22"/>
                <w:szCs w:val="22"/>
              </w:rPr>
              <w:t xml:space="preserve"> +</w:t>
            </w:r>
            <w:r w:rsidR="0030603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,0 </w:t>
            </w:r>
            <w:r w:rsidR="00306037">
              <w:rPr>
                <w:sz w:val="22"/>
                <w:szCs w:val="22"/>
              </w:rPr>
              <w:t>на канцтовары за счет МБТ от района за качество управления муниципальными финансами, +</w:t>
            </w:r>
            <w:r w:rsidR="00F15500">
              <w:rPr>
                <w:sz w:val="22"/>
                <w:szCs w:val="22"/>
              </w:rPr>
              <w:t>16</w:t>
            </w:r>
            <w:r w:rsidR="00306037">
              <w:rPr>
                <w:sz w:val="22"/>
                <w:szCs w:val="22"/>
              </w:rPr>
              <w:t>,3 прочие расходы</w:t>
            </w:r>
            <w:r>
              <w:rPr>
                <w:sz w:val="22"/>
                <w:szCs w:val="22"/>
              </w:rPr>
              <w:t>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D6692B" w:rsidRDefault="007F5C5F" w:rsidP="003A495B">
            <w:pPr>
              <w:ind w:left="147"/>
              <w:rPr>
                <w:sz w:val="22"/>
                <w:szCs w:val="22"/>
              </w:rPr>
            </w:pPr>
            <w:r w:rsidRPr="00D6692B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3A495B">
            <w:pPr>
              <w:ind w:left="136" w:right="145"/>
              <w:jc w:val="left"/>
              <w:rPr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D6692B" w:rsidRDefault="007F5C5F" w:rsidP="003A495B">
            <w:pPr>
              <w:ind w:left="147"/>
              <w:rPr>
                <w:sz w:val="22"/>
                <w:szCs w:val="22"/>
              </w:rPr>
            </w:pPr>
            <w:r w:rsidRPr="00D6692B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AA39F0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39F0">
              <w:rPr>
                <w:sz w:val="22"/>
                <w:szCs w:val="22"/>
              </w:rPr>
              <w:t> 709,5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Default="00AA39F0" w:rsidP="009F7CAA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+162,5</w:t>
            </w:r>
          </w:p>
          <w:p w:rsidR="00AA39F0" w:rsidRPr="00AD08BA" w:rsidRDefault="00AA39F0" w:rsidP="00AA39F0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(+15,0 оценка недвижимости, +165,5 содержание </w:t>
            </w:r>
            <w:proofErr w:type="spellStart"/>
            <w:r>
              <w:rPr>
                <w:bCs/>
                <w:sz w:val="22"/>
                <w:szCs w:val="22"/>
              </w:rPr>
              <w:t>мун</w:t>
            </w:r>
            <w:proofErr w:type="spellEnd"/>
            <w:r>
              <w:rPr>
                <w:bCs/>
                <w:sz w:val="22"/>
                <w:szCs w:val="22"/>
              </w:rPr>
              <w:t>. им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щества, -18,0 почетные гра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дане)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caps/>
                <w:u w:val="single"/>
                <w:lang w:val="ru-RU"/>
              </w:rPr>
            </w:pPr>
            <w:r w:rsidRPr="00AD08BA">
              <w:rPr>
                <w:b/>
                <w:bCs/>
                <w:caps/>
                <w:lang w:val="ru-RU"/>
              </w:rPr>
              <w:t>Национальная безопа</w:t>
            </w:r>
            <w:r w:rsidRPr="00AD08BA">
              <w:rPr>
                <w:b/>
                <w:bCs/>
                <w:caps/>
                <w:lang w:val="ru-RU"/>
              </w:rPr>
              <w:t>с</w:t>
            </w:r>
            <w:r w:rsidRPr="00AD08BA">
              <w:rPr>
                <w:b/>
                <w:bCs/>
                <w:caps/>
                <w:lang w:val="ru-RU"/>
              </w:rPr>
              <w:t>ность и правоохран</w:t>
            </w:r>
            <w:r w:rsidRPr="00AD08BA">
              <w:rPr>
                <w:b/>
                <w:bCs/>
                <w:caps/>
                <w:lang w:val="ru-RU"/>
              </w:rPr>
              <w:t>и</w:t>
            </w:r>
            <w:r w:rsidRPr="00AD08BA">
              <w:rPr>
                <w:b/>
                <w:bCs/>
                <w:caps/>
                <w:lang w:val="ru-RU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1 691,5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AA39F0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AA39F0">
              <w:rPr>
                <w:b/>
                <w:sz w:val="22"/>
                <w:szCs w:val="22"/>
              </w:rPr>
              <w:t>720</w:t>
            </w:r>
            <w:r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5057B8" w:rsidRDefault="007F5C5F" w:rsidP="00AA39F0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AA39F0">
              <w:rPr>
                <w:b/>
                <w:bCs/>
                <w:sz w:val="22"/>
                <w:szCs w:val="22"/>
              </w:rPr>
              <w:t>29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AA39F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AD08BA">
              <w:rPr>
                <w:bCs/>
                <w:lang w:val="ru-RU"/>
              </w:rPr>
              <w:t>н</w:t>
            </w:r>
            <w:r w:rsidRPr="00AD08BA">
              <w:rPr>
                <w:bCs/>
                <w:lang w:val="ru-RU"/>
              </w:rPr>
              <w:t>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D87A9C" w:rsidRDefault="007F5C5F" w:rsidP="000C69D7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65310E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65310E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AA39F0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  <w:r w:rsidR="007F5C5F">
              <w:rPr>
                <w:sz w:val="22"/>
                <w:szCs w:val="22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5F" w:rsidRPr="00772D8F" w:rsidRDefault="00AA39F0" w:rsidP="00072FE8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+29,0 на расчистку </w:t>
            </w:r>
            <w:r w:rsidR="00072FE8">
              <w:rPr>
                <w:bCs/>
                <w:sz w:val="22"/>
                <w:szCs w:val="22"/>
              </w:rPr>
              <w:t>пожарных водоемов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Другие вопросы в области наци</w:t>
            </w:r>
            <w:r w:rsidRPr="00AD08BA">
              <w:rPr>
                <w:bCs/>
                <w:lang w:val="ru-RU"/>
              </w:rPr>
              <w:t>о</w:t>
            </w:r>
            <w:r w:rsidRPr="00AD08BA">
              <w:rPr>
                <w:bCs/>
                <w:lang w:val="ru-RU"/>
              </w:rPr>
              <w:t>нальной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A324D2" w:rsidRDefault="007F5C5F" w:rsidP="007A3F56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7A3F56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caps/>
                <w:lang w:val="ru-RU"/>
              </w:rPr>
            </w:pPr>
            <w:r w:rsidRPr="00AD08BA">
              <w:rPr>
                <w:b/>
                <w:bCs/>
                <w:caps/>
                <w:lang w:val="ru-RU"/>
              </w:rPr>
              <w:t>Национальная эконом</w:t>
            </w:r>
            <w:r w:rsidRPr="00AD08BA">
              <w:rPr>
                <w:b/>
                <w:bCs/>
                <w:caps/>
                <w:lang w:val="ru-RU"/>
              </w:rPr>
              <w:t>и</w:t>
            </w:r>
            <w:r w:rsidRPr="00AD08BA">
              <w:rPr>
                <w:b/>
                <w:bCs/>
                <w:caps/>
                <w:lang w:val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20 691,8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4F085F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F085F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4F085F">
              <w:rPr>
                <w:b/>
                <w:sz w:val="22"/>
                <w:szCs w:val="22"/>
              </w:rPr>
              <w:t>991</w:t>
            </w:r>
            <w:r>
              <w:rPr>
                <w:b/>
                <w:sz w:val="22"/>
                <w:szCs w:val="22"/>
              </w:rPr>
              <w:t>,</w:t>
            </w:r>
            <w:r w:rsidR="00280B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5057B8" w:rsidRDefault="007F5C5F" w:rsidP="004F085F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4F085F">
              <w:rPr>
                <w:b/>
                <w:bCs/>
                <w:sz w:val="22"/>
                <w:szCs w:val="22"/>
              </w:rPr>
              <w:t>299,</w:t>
            </w:r>
            <w:r w:rsidR="00280BAD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EE44A6" w:rsidRDefault="007F5C5F" w:rsidP="003A495B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280BAD" w:rsidP="004F085F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F085F">
              <w:rPr>
                <w:sz w:val="22"/>
                <w:szCs w:val="22"/>
              </w:rPr>
              <w:t>0 282,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5F" w:rsidRDefault="007F5C5F" w:rsidP="00A8494E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4F085F">
              <w:rPr>
                <w:bCs/>
                <w:sz w:val="22"/>
                <w:szCs w:val="22"/>
              </w:rPr>
              <w:t>314</w:t>
            </w:r>
            <w:r>
              <w:rPr>
                <w:bCs/>
                <w:sz w:val="22"/>
                <w:szCs w:val="22"/>
              </w:rPr>
              <w:t>,</w:t>
            </w:r>
            <w:r w:rsidR="00280BAD">
              <w:rPr>
                <w:bCs/>
                <w:sz w:val="22"/>
                <w:szCs w:val="22"/>
              </w:rPr>
              <w:t>8</w:t>
            </w:r>
          </w:p>
          <w:p w:rsidR="00280BAD" w:rsidRDefault="00280BAD" w:rsidP="00A8494E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+574,8</w:t>
            </w:r>
            <w:r w:rsidR="007F5C5F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содержание дорог в г</w:t>
            </w:r>
            <w:proofErr w:type="gramStart"/>
            <w:r>
              <w:rPr>
                <w:bCs/>
                <w:sz w:val="22"/>
                <w:szCs w:val="22"/>
              </w:rPr>
              <w:t>.К</w:t>
            </w:r>
            <w:proofErr w:type="gramEnd"/>
            <w:r>
              <w:rPr>
                <w:bCs/>
                <w:sz w:val="22"/>
                <w:szCs w:val="22"/>
              </w:rPr>
              <w:t>ириллове),</w:t>
            </w:r>
          </w:p>
          <w:p w:rsidR="00280BAD" w:rsidRDefault="00280BAD" w:rsidP="00A8494E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-360,0 (кап</w:t>
            </w:r>
            <w:proofErr w:type="gramStart"/>
            <w:r>
              <w:rPr>
                <w:bCs/>
                <w:sz w:val="22"/>
                <w:szCs w:val="22"/>
              </w:rPr>
              <w:t>.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р</w:t>
            </w:r>
            <w:proofErr w:type="gramEnd"/>
            <w:r>
              <w:rPr>
                <w:bCs/>
                <w:sz w:val="22"/>
                <w:szCs w:val="22"/>
              </w:rPr>
              <w:t xml:space="preserve">емонт и ремонт дорог), </w:t>
            </w:r>
          </w:p>
          <w:p w:rsidR="007F5C5F" w:rsidRPr="0035636C" w:rsidRDefault="007F5C5F" w:rsidP="00280BAD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+1</w:t>
            </w:r>
            <w:r w:rsidR="00280BAD">
              <w:rPr>
                <w:bCs/>
                <w:sz w:val="22"/>
                <w:szCs w:val="22"/>
              </w:rPr>
              <w:t>00</w:t>
            </w:r>
            <w:r>
              <w:rPr>
                <w:bCs/>
                <w:sz w:val="22"/>
                <w:szCs w:val="22"/>
              </w:rPr>
              <w:t>,0 содержание дорог в сельских населенных пунктах за счет иных межбюджетных транс</w:t>
            </w:r>
            <w:r w:rsidR="00280BAD">
              <w:rPr>
                <w:bCs/>
                <w:sz w:val="22"/>
                <w:szCs w:val="22"/>
              </w:rPr>
              <w:t>фертов)</w:t>
            </w:r>
            <w:proofErr w:type="gramEnd"/>
          </w:p>
        </w:tc>
      </w:tr>
      <w:tr w:rsidR="007F5C5F" w:rsidTr="00530527">
        <w:trPr>
          <w:trHeight w:val="24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007C69" w:rsidRDefault="007F5C5F" w:rsidP="003A495B">
            <w:pPr>
              <w:pStyle w:val="6"/>
              <w:spacing w:before="0" w:after="0"/>
              <w:ind w:left="147" w:right="142"/>
              <w:rPr>
                <w:bCs/>
                <w:iCs/>
                <w:lang w:val="ru-RU"/>
              </w:rPr>
            </w:pPr>
            <w:r w:rsidRPr="00007C69">
              <w:rPr>
                <w:bCs/>
                <w:iCs/>
                <w:lang w:val="ru-RU"/>
              </w:rPr>
              <w:t>Другие вопросы в области наци</w:t>
            </w:r>
            <w:r w:rsidRPr="00007C69">
              <w:rPr>
                <w:bCs/>
                <w:iCs/>
                <w:lang w:val="ru-RU"/>
              </w:rPr>
              <w:t>о</w:t>
            </w:r>
            <w:r w:rsidRPr="00007C69">
              <w:rPr>
                <w:bCs/>
                <w:iCs/>
                <w:lang w:val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007C69" w:rsidRDefault="007F5C5F" w:rsidP="003A495B">
            <w:pPr>
              <w:jc w:val="center"/>
              <w:rPr>
                <w:sz w:val="22"/>
                <w:szCs w:val="22"/>
              </w:rPr>
            </w:pPr>
            <w:r w:rsidRPr="00007C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007C69" w:rsidRDefault="007F5C5F" w:rsidP="003A495B">
            <w:pPr>
              <w:jc w:val="center"/>
              <w:rPr>
                <w:sz w:val="22"/>
                <w:szCs w:val="22"/>
              </w:rPr>
            </w:pPr>
            <w:r w:rsidRPr="00007C69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211C1" w:rsidRDefault="007F5C5F" w:rsidP="004F085F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F085F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4F085F" w:rsidP="003A495B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-15,0 (кадастровые работы, 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ренесены на другие расходы)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iCs/>
                <w:caps/>
                <w:u w:val="single"/>
                <w:lang w:val="ru-RU"/>
              </w:rPr>
            </w:pPr>
            <w:r w:rsidRPr="00AD08BA">
              <w:rPr>
                <w:b/>
                <w:bCs/>
                <w:iCs/>
                <w:caps/>
                <w:lang w:val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212 522,4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3394B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15500">
              <w:rPr>
                <w:b/>
                <w:sz w:val="22"/>
                <w:szCs w:val="22"/>
              </w:rPr>
              <w:t>04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15500">
              <w:rPr>
                <w:b/>
                <w:sz w:val="22"/>
                <w:szCs w:val="22"/>
              </w:rPr>
              <w:t>1</w:t>
            </w:r>
            <w:r w:rsidR="0033394B">
              <w:rPr>
                <w:b/>
                <w:sz w:val="22"/>
                <w:szCs w:val="22"/>
              </w:rPr>
              <w:t>99</w:t>
            </w:r>
            <w:r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6E213D" w:rsidRDefault="00F15500" w:rsidP="0033394B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-8 3</w:t>
            </w:r>
            <w:r w:rsidR="0033394B">
              <w:rPr>
                <w:b/>
                <w:bCs/>
                <w:sz w:val="22"/>
                <w:szCs w:val="22"/>
              </w:rPr>
              <w:t>23</w:t>
            </w:r>
            <w:r w:rsidR="007F5C5F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4F085F" w:rsidP="00F15500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F15500">
              <w:rPr>
                <w:sz w:val="22"/>
                <w:szCs w:val="22"/>
              </w:rPr>
              <w:t>9</w:t>
            </w:r>
            <w:r w:rsidR="007F5C5F">
              <w:rPr>
                <w:sz w:val="22"/>
                <w:szCs w:val="22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Default="004F085F" w:rsidP="003A495B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+14</w:t>
            </w:r>
            <w:r w:rsidR="00F15500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,0</w:t>
            </w:r>
          </w:p>
          <w:p w:rsidR="004F085F" w:rsidRDefault="004F085F" w:rsidP="003A495B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(+120,0 проведение экспертизы сгоревшего дома,</w:t>
            </w:r>
            <w:proofErr w:type="gramEnd"/>
          </w:p>
          <w:p w:rsidR="004F085F" w:rsidRPr="00D87A9C" w:rsidRDefault="004F085F" w:rsidP="00F15500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+2</w:t>
            </w:r>
            <w:r w:rsidR="00F15500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,0 (прочие расходы по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держанию муниципального жилищного фонда)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185 954,8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F15500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5500"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 xml:space="preserve"> </w:t>
            </w:r>
            <w:r w:rsidR="00F15500">
              <w:rPr>
                <w:sz w:val="22"/>
                <w:szCs w:val="22"/>
              </w:rPr>
              <w:t>244</w:t>
            </w:r>
            <w:r>
              <w:rPr>
                <w:sz w:val="22"/>
                <w:szCs w:val="22"/>
              </w:rPr>
              <w:t>,</w:t>
            </w:r>
            <w:r w:rsidR="00F15500">
              <w:rPr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Default="00F15500" w:rsidP="00F15500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-11 710,8 </w:t>
            </w:r>
            <w:r w:rsidR="007F5C5F">
              <w:rPr>
                <w:bCs/>
                <w:sz w:val="22"/>
                <w:szCs w:val="22"/>
              </w:rPr>
              <w:t>в т.ч.:</w:t>
            </w:r>
          </w:p>
          <w:p w:rsidR="007F5C5F" w:rsidRDefault="00F15500" w:rsidP="00F15500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7F5C5F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227</w:t>
            </w:r>
            <w:r w:rsidR="007F5C5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4</w:t>
            </w:r>
            <w:r w:rsidR="007F5C5F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средства субсидии из областного бюджета на техн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ческое перевооружение 4-х г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родских котельных, сняты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правками в закон области);</w:t>
            </w:r>
          </w:p>
          <w:p w:rsidR="00F15500" w:rsidRDefault="00F15500" w:rsidP="00F15500">
            <w:pPr>
              <w:ind w:right="145"/>
              <w:jc w:val="lef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-7 988,2 (</w:t>
            </w:r>
            <w:r>
              <w:rPr>
                <w:sz w:val="22"/>
                <w:szCs w:val="22"/>
              </w:rPr>
              <w:t>субсидия из областного бюджета на строительство КОС, перенесена на 2024 год);</w:t>
            </w:r>
          </w:p>
          <w:p w:rsidR="007F5C5F" w:rsidRDefault="00F15500" w:rsidP="00F15500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+938,6 (выполнение работ </w:t>
            </w:r>
            <w:r w:rsidR="008F49A1">
              <w:rPr>
                <w:bCs/>
                <w:sz w:val="22"/>
                <w:szCs w:val="22"/>
              </w:rPr>
              <w:t>по устройству канализации на ул. Победы, водопровода в с</w:t>
            </w:r>
            <w:proofErr w:type="gramStart"/>
            <w:r w:rsidR="008F49A1">
              <w:rPr>
                <w:bCs/>
                <w:sz w:val="22"/>
                <w:szCs w:val="22"/>
              </w:rPr>
              <w:t>.Г</w:t>
            </w:r>
            <w:proofErr w:type="gramEnd"/>
            <w:r w:rsidR="008F49A1">
              <w:rPr>
                <w:bCs/>
                <w:sz w:val="22"/>
                <w:szCs w:val="22"/>
              </w:rPr>
              <w:t>орицы);</w:t>
            </w:r>
          </w:p>
          <w:p w:rsidR="007F5C5F" w:rsidRPr="00AD08BA" w:rsidRDefault="007F5C5F" w:rsidP="008F49A1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8F49A1">
              <w:rPr>
                <w:bCs/>
                <w:sz w:val="22"/>
                <w:szCs w:val="22"/>
              </w:rPr>
              <w:t>433</w:t>
            </w:r>
            <w:r>
              <w:rPr>
                <w:bCs/>
                <w:sz w:val="22"/>
                <w:szCs w:val="22"/>
              </w:rPr>
              <w:t>,</w:t>
            </w:r>
            <w:r w:rsidR="008F49A1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 xml:space="preserve"> (</w:t>
            </w:r>
            <w:r w:rsidR="008F49A1">
              <w:rPr>
                <w:bCs/>
                <w:sz w:val="22"/>
                <w:szCs w:val="22"/>
              </w:rPr>
              <w:t>перераспределение л</w:t>
            </w:r>
            <w:r w:rsidR="008F49A1">
              <w:rPr>
                <w:bCs/>
                <w:sz w:val="22"/>
                <w:szCs w:val="22"/>
              </w:rPr>
              <w:t>и</w:t>
            </w:r>
            <w:r w:rsidR="008F49A1">
              <w:rPr>
                <w:bCs/>
                <w:sz w:val="22"/>
                <w:szCs w:val="22"/>
              </w:rPr>
              <w:t>митов)</w:t>
            </w:r>
            <w:r>
              <w:rPr>
                <w:bCs/>
                <w:sz w:val="22"/>
                <w:szCs w:val="22"/>
              </w:rPr>
              <w:t>;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25 781,6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8F49A1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F49A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8F49A1">
              <w:rPr>
                <w:sz w:val="22"/>
                <w:szCs w:val="22"/>
              </w:rPr>
              <w:t>987</w:t>
            </w:r>
            <w:r>
              <w:rPr>
                <w:sz w:val="22"/>
                <w:szCs w:val="22"/>
              </w:rPr>
              <w:t>,</w:t>
            </w:r>
            <w:r w:rsidR="008F49A1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5F" w:rsidRDefault="007F5C5F" w:rsidP="000351C3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8F49A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</w:t>
            </w:r>
            <w:r w:rsidR="008F49A1">
              <w:rPr>
                <w:bCs/>
                <w:sz w:val="22"/>
                <w:szCs w:val="22"/>
              </w:rPr>
              <w:t>206</w:t>
            </w:r>
            <w:r>
              <w:rPr>
                <w:bCs/>
                <w:sz w:val="22"/>
                <w:szCs w:val="22"/>
              </w:rPr>
              <w:t>,</w:t>
            </w:r>
            <w:r w:rsidR="008F49A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 в т.ч.:</w:t>
            </w:r>
          </w:p>
          <w:p w:rsidR="007F5C5F" w:rsidRDefault="007F5C5F" w:rsidP="000351C3">
            <w:pPr>
              <w:ind w:right="145"/>
              <w:jc w:val="left"/>
              <w:rPr>
                <w:bCs/>
                <w:sz w:val="22"/>
                <w:szCs w:val="22"/>
              </w:rPr>
            </w:pPr>
            <w:r w:rsidRPr="00EB6B24">
              <w:rPr>
                <w:bCs/>
                <w:sz w:val="22"/>
                <w:szCs w:val="22"/>
              </w:rPr>
              <w:t>+</w:t>
            </w:r>
            <w:r w:rsidR="008F49A1">
              <w:rPr>
                <w:bCs/>
                <w:sz w:val="22"/>
                <w:szCs w:val="22"/>
              </w:rPr>
              <w:t>115</w:t>
            </w:r>
            <w:r w:rsidRPr="00EB6B24">
              <w:rPr>
                <w:bCs/>
                <w:sz w:val="22"/>
                <w:szCs w:val="22"/>
              </w:rPr>
              <w:t>,</w:t>
            </w:r>
            <w:r w:rsidR="008F49A1">
              <w:rPr>
                <w:bCs/>
                <w:sz w:val="22"/>
                <w:szCs w:val="22"/>
              </w:rPr>
              <w:t>9</w:t>
            </w:r>
            <w:r w:rsidRPr="00EB6B24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организация уличного освещения в г</w:t>
            </w:r>
            <w:proofErr w:type="gramStart"/>
            <w:r>
              <w:rPr>
                <w:bCs/>
                <w:sz w:val="22"/>
                <w:szCs w:val="22"/>
              </w:rPr>
              <w:t>.К</w:t>
            </w:r>
            <w:proofErr w:type="gramEnd"/>
            <w:r>
              <w:rPr>
                <w:bCs/>
                <w:sz w:val="22"/>
                <w:szCs w:val="22"/>
              </w:rPr>
              <w:t>ириллове);</w:t>
            </w:r>
          </w:p>
          <w:p w:rsidR="007F5C5F" w:rsidRDefault="008F49A1" w:rsidP="000351C3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-47</w:t>
            </w:r>
            <w:r w:rsidR="007F5C5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  <w:r w:rsidR="007F5C5F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переданные полномочия району на формирование 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>фортной городской среды</w:t>
            </w:r>
            <w:r w:rsidR="007F5C5F">
              <w:rPr>
                <w:bCs/>
                <w:sz w:val="22"/>
                <w:szCs w:val="22"/>
              </w:rPr>
              <w:t>);</w:t>
            </w:r>
          </w:p>
          <w:p w:rsidR="007F5C5F" w:rsidRDefault="007F5C5F" w:rsidP="000351C3">
            <w:pPr>
              <w:ind w:right="145"/>
              <w:jc w:val="lef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+</w:t>
            </w:r>
            <w:r w:rsidR="008F49A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</w:t>
            </w:r>
            <w:r w:rsidR="008F49A1">
              <w:rPr>
                <w:bCs/>
                <w:sz w:val="22"/>
                <w:szCs w:val="22"/>
              </w:rPr>
              <w:t>137</w:t>
            </w:r>
            <w:r>
              <w:rPr>
                <w:bCs/>
                <w:sz w:val="22"/>
                <w:szCs w:val="22"/>
              </w:rPr>
              <w:t>,</w:t>
            </w:r>
            <w:r w:rsidR="008F49A1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(мероприятия по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чему благоустройству: уборка, </w:t>
            </w:r>
            <w:proofErr w:type="gramEnd"/>
          </w:p>
          <w:p w:rsidR="007F5C5F" w:rsidRPr="00EB6B24" w:rsidRDefault="007F5C5F" w:rsidP="0033394B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снос аварийных домов, </w:t>
            </w:r>
            <w:r w:rsidR="0033394B">
              <w:rPr>
                <w:bCs/>
                <w:sz w:val="22"/>
                <w:szCs w:val="22"/>
              </w:rPr>
              <w:t xml:space="preserve">сметы,  экспертиза смет </w:t>
            </w:r>
            <w:r w:rsidR="008F49A1">
              <w:rPr>
                <w:bCs/>
                <w:sz w:val="22"/>
                <w:szCs w:val="22"/>
              </w:rPr>
              <w:t>и п</w:t>
            </w:r>
            <w:r>
              <w:rPr>
                <w:bCs/>
                <w:sz w:val="22"/>
                <w:szCs w:val="22"/>
              </w:rPr>
              <w:t>р.)</w:t>
            </w:r>
            <w:r>
              <w:rPr>
                <w:sz w:val="22"/>
                <w:szCs w:val="22"/>
              </w:rPr>
              <w:t xml:space="preserve"> </w:t>
            </w:r>
            <w:r w:rsidRPr="00EB6B24">
              <w:rPr>
                <w:sz w:val="22"/>
                <w:szCs w:val="22"/>
              </w:rPr>
              <w:t xml:space="preserve"> 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jc w:val="left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33394B" w:rsidP="0033394B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  <w:r w:rsidR="007F5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EB6B24" w:rsidRDefault="0033394B" w:rsidP="0033394B">
            <w:pPr>
              <w:ind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+32,5 (взносы на </w:t>
            </w:r>
            <w:proofErr w:type="spellStart"/>
            <w:r>
              <w:rPr>
                <w:bCs/>
                <w:sz w:val="22"/>
                <w:szCs w:val="22"/>
              </w:rPr>
              <w:t>кап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емонт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</w:tr>
      <w:tr w:rsidR="007F5C5F" w:rsidRPr="00992478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caps/>
                <w:u w:val="single"/>
                <w:lang w:val="ru-RU"/>
              </w:rPr>
            </w:pPr>
            <w:r w:rsidRPr="00AD08BA">
              <w:rPr>
                <w:b/>
                <w:bCs/>
                <w:caps/>
                <w:lang w:val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0351C3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0351C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33394B" w:rsidP="00B725EE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7F5C5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43759F" w:rsidRDefault="0033394B" w:rsidP="0043759F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 w:rsidRPr="0043759F">
              <w:rPr>
                <w:b/>
                <w:bCs/>
                <w:sz w:val="22"/>
                <w:szCs w:val="22"/>
              </w:rPr>
              <w:t>-11,0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DA3DFB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 w:rsidRPr="00DA3DFB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DA3DFB" w:rsidRDefault="0033394B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F5C5F" w:rsidRPr="00DA3DFB">
              <w:rPr>
                <w:sz w:val="22"/>
                <w:szCs w:val="22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191E14" w:rsidRDefault="0033394B" w:rsidP="003A495B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-11,0 (перераспределение ЛБО на другие разделы)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iCs/>
                <w:caps/>
                <w:u w:val="single"/>
                <w:lang w:val="ru-RU"/>
              </w:rPr>
            </w:pPr>
            <w:r w:rsidRPr="00AD08BA">
              <w:rPr>
                <w:b/>
                <w:bCs/>
                <w:iCs/>
                <w:caps/>
                <w:lang w:val="ru-RU"/>
              </w:rPr>
              <w:t>Культура, кинематогр</w:t>
            </w:r>
            <w:r w:rsidRPr="00AD08BA">
              <w:rPr>
                <w:b/>
                <w:bCs/>
                <w:iCs/>
                <w:caps/>
                <w:lang w:val="ru-RU"/>
              </w:rPr>
              <w:t>а</w:t>
            </w:r>
            <w:r w:rsidRPr="00AD08BA">
              <w:rPr>
                <w:b/>
                <w:bCs/>
                <w:iCs/>
                <w:caps/>
                <w:lang w:val="ru-RU"/>
              </w:rPr>
              <w:t xml:space="preserve">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3394B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33394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33394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4DF8" w:rsidRDefault="0033394B" w:rsidP="0033394B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-13,2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3A495B">
            <w:pPr>
              <w:ind w:left="136" w:right="145"/>
              <w:jc w:val="left"/>
              <w:rPr>
                <w:b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33394B" w:rsidP="0033394B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  <w:r w:rsidR="007F5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33394B" w:rsidP="00AD4DF8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-13,2 (перераспределение 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митов на другие разделы)</w:t>
            </w:r>
          </w:p>
        </w:tc>
      </w:tr>
      <w:tr w:rsidR="007F5C5F" w:rsidRPr="00896C45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caps/>
                <w:lang w:val="ru-RU"/>
              </w:rPr>
            </w:pPr>
            <w:r w:rsidRPr="00AD08BA">
              <w:rPr>
                <w:b/>
                <w:bCs/>
                <w:caps/>
                <w:lang w:val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7A6B35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636,3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5F" w:rsidRPr="00EB361F" w:rsidRDefault="007F5C5F" w:rsidP="003A495B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B725EE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3A495B">
            <w:pPr>
              <w:ind w:left="136" w:right="145"/>
              <w:jc w:val="left"/>
              <w:rPr>
                <w:b/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Другие вопросы в области социал</w:t>
            </w:r>
            <w:r w:rsidRPr="00AD08BA">
              <w:rPr>
                <w:bCs/>
                <w:lang w:val="ru-RU"/>
              </w:rPr>
              <w:t>ь</w:t>
            </w:r>
            <w:r w:rsidRPr="00AD08BA">
              <w:rPr>
                <w:bCs/>
                <w:lang w:val="ru-RU"/>
              </w:rPr>
              <w:t>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7A6B35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AD08BA" w:rsidRDefault="007F5C5F" w:rsidP="003A495B">
            <w:pPr>
              <w:ind w:left="136" w:right="145"/>
              <w:jc w:val="left"/>
              <w:rPr>
                <w:sz w:val="22"/>
                <w:szCs w:val="22"/>
              </w:rPr>
            </w:pPr>
          </w:p>
        </w:tc>
      </w:tr>
      <w:tr w:rsidR="007F5C5F" w:rsidRPr="00590D8A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caps/>
                <w:lang w:val="ru-RU"/>
              </w:rPr>
            </w:pPr>
            <w:r w:rsidRPr="00AD08BA">
              <w:rPr>
                <w:b/>
                <w:bCs/>
                <w:caps/>
                <w:lang w:val="ru-RU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b/>
                <w:sz w:val="22"/>
                <w:szCs w:val="22"/>
              </w:rPr>
            </w:pPr>
            <w:r w:rsidRPr="001860D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2 871,0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3394B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2 8</w:t>
            </w:r>
            <w:r w:rsidR="0033394B">
              <w:rPr>
                <w:b/>
                <w:sz w:val="22"/>
                <w:szCs w:val="22"/>
              </w:rPr>
              <w:t>52</w:t>
            </w:r>
            <w:r>
              <w:rPr>
                <w:b/>
                <w:sz w:val="22"/>
                <w:szCs w:val="22"/>
              </w:rPr>
              <w:t>,</w:t>
            </w:r>
            <w:r w:rsidR="0033394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EB361F" w:rsidRDefault="0033394B" w:rsidP="00A938CB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-18,1</w:t>
            </w:r>
          </w:p>
        </w:tc>
      </w:tr>
      <w:tr w:rsidR="007F5C5F" w:rsidRPr="00590D8A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Cs/>
                <w:lang w:val="ru-RU"/>
              </w:rPr>
            </w:pPr>
            <w:r w:rsidRPr="00AD08BA">
              <w:rPr>
                <w:bCs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  <w:r w:rsidRPr="001860D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3394B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</w:t>
            </w:r>
            <w:r w:rsidR="0033394B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="0033394B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165532" w:rsidRDefault="0033394B" w:rsidP="0033394B">
            <w:pPr>
              <w:ind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-18,1 (пере</w:t>
            </w:r>
            <w:r>
              <w:rPr>
                <w:bCs/>
                <w:sz w:val="22"/>
                <w:szCs w:val="22"/>
              </w:rPr>
              <w:t>распределение лим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тов на другие разделы)</w:t>
            </w: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5C5F" w:rsidRPr="00AD08BA" w:rsidRDefault="007F5C5F" w:rsidP="003A495B">
            <w:pPr>
              <w:pStyle w:val="6"/>
              <w:spacing w:before="0" w:after="0"/>
              <w:ind w:left="147" w:right="142"/>
              <w:rPr>
                <w:b/>
                <w:bCs/>
                <w:lang w:val="ru-RU"/>
              </w:rPr>
            </w:pPr>
            <w:r w:rsidRPr="00B554EE">
              <w:rPr>
                <w:b/>
                <w:lang w:val="ru-RU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B725EE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5F" w:rsidRPr="00191E14" w:rsidRDefault="007F5C5F" w:rsidP="003A495B">
            <w:pPr>
              <w:ind w:left="136" w:right="145"/>
              <w:jc w:val="left"/>
              <w:rPr>
                <w:sz w:val="22"/>
                <w:szCs w:val="22"/>
              </w:rPr>
            </w:pPr>
          </w:p>
        </w:tc>
      </w:tr>
      <w:tr w:rsidR="007F5C5F" w:rsidTr="00530527">
        <w:trPr>
          <w:trHeight w:val="3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5C5F" w:rsidRPr="00B554EE" w:rsidRDefault="007F5C5F" w:rsidP="003A495B">
            <w:pPr>
              <w:pStyle w:val="6"/>
              <w:spacing w:before="0" w:after="0"/>
              <w:ind w:left="147" w:right="14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1860D4" w:rsidRDefault="007F5C5F" w:rsidP="003A4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306037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247 295,0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5C5F" w:rsidRPr="00EB6E86" w:rsidRDefault="007F5C5F" w:rsidP="0043759F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3759F">
              <w:rPr>
                <w:b/>
                <w:sz w:val="22"/>
                <w:szCs w:val="22"/>
              </w:rPr>
              <w:t>39</w:t>
            </w:r>
            <w:r>
              <w:rPr>
                <w:b/>
                <w:sz w:val="22"/>
                <w:szCs w:val="22"/>
              </w:rPr>
              <w:t> </w:t>
            </w:r>
            <w:r w:rsidR="0043759F">
              <w:rPr>
                <w:b/>
                <w:sz w:val="22"/>
                <w:szCs w:val="22"/>
              </w:rPr>
              <w:t>626</w:t>
            </w:r>
            <w:r>
              <w:rPr>
                <w:b/>
                <w:sz w:val="22"/>
                <w:szCs w:val="22"/>
              </w:rPr>
              <w:t>,</w:t>
            </w:r>
            <w:r w:rsidR="00437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5F" w:rsidRPr="00191E14" w:rsidRDefault="00D74F21" w:rsidP="0043759F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-7</w:t>
            </w:r>
            <w:r w:rsidR="007F5C5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</w:t>
            </w:r>
            <w:r w:rsidR="0043759F">
              <w:rPr>
                <w:b/>
                <w:sz w:val="22"/>
                <w:szCs w:val="22"/>
              </w:rPr>
              <w:t>68</w:t>
            </w:r>
            <w:r w:rsidR="007F5C5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</w:tr>
    </w:tbl>
    <w:p w:rsidR="00F274D3" w:rsidRDefault="00F274D3" w:rsidP="00F274D3">
      <w:pPr>
        <w:spacing w:line="240" w:lineRule="exact"/>
        <w:jc w:val="center"/>
        <w:rPr>
          <w:sz w:val="22"/>
          <w:szCs w:val="22"/>
        </w:rPr>
      </w:pPr>
    </w:p>
    <w:p w:rsidR="00F274D3" w:rsidRDefault="00F274D3" w:rsidP="00F274D3">
      <w:pPr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 2024 год</w:t>
      </w:r>
    </w:p>
    <w:p w:rsidR="00F274D3" w:rsidRDefault="00F274D3" w:rsidP="00F274D3">
      <w:pPr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9"/>
        <w:gridCol w:w="567"/>
        <w:gridCol w:w="709"/>
        <w:gridCol w:w="1134"/>
        <w:gridCol w:w="992"/>
        <w:gridCol w:w="3259"/>
      </w:tblGrid>
      <w:tr w:rsidR="00F274D3" w:rsidTr="00F274D3">
        <w:trPr>
          <w:trHeight w:val="369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ind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274D3" w:rsidRDefault="00F274D3">
            <w:pPr>
              <w:ind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pStyle w:val="2"/>
              <w:jc w:val="center"/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96" w:right="54"/>
              <w:jc w:val="center"/>
              <w:rPr>
                <w:sz w:val="22"/>
                <w:szCs w:val="22"/>
              </w:rPr>
            </w:pPr>
          </w:p>
          <w:p w:rsidR="00F274D3" w:rsidRDefault="00F274D3">
            <w:pPr>
              <w:ind w:left="96" w:right="54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5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F274D3" w:rsidTr="00F274D3">
        <w:trPr>
          <w:trHeight w:val="545"/>
        </w:trPr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left"/>
              <w:rPr>
                <w:rFonts w:eastAsiaTheme="minorEastAsia"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(утвержд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274D3" w:rsidTr="00F274D3">
        <w:trPr>
          <w:trHeight w:val="29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left="14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ОБЩЕГОСУДАРСТВЕННЫЕ </w:t>
            </w:r>
            <w:r>
              <w:rPr>
                <w:b/>
                <w:sz w:val="22"/>
                <w:szCs w:val="22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8389,1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left="14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полнительных органов государс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4789,0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lef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ind w:lef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caps/>
                <w:u w:val="single"/>
                <w:lang w:val="ru-RU"/>
              </w:rPr>
            </w:pPr>
            <w:r>
              <w:rPr>
                <w:rFonts w:eastAsiaTheme="minorEastAsia"/>
                <w:b/>
                <w:bCs/>
                <w:caps/>
                <w:lang w:val="ru-RU"/>
              </w:rPr>
              <w:t>Национальная безопа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с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ность и правоохран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и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768,3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Защита населения и территории от чрезвычайных ситуаций природн</w:t>
            </w:r>
            <w:r>
              <w:rPr>
                <w:rFonts w:eastAsiaTheme="minorEastAsia"/>
                <w:bCs/>
                <w:lang w:val="ru-RU"/>
              </w:rPr>
              <w:t>о</w:t>
            </w:r>
            <w:r>
              <w:rPr>
                <w:rFonts w:eastAsiaTheme="minorEastAsia"/>
                <w:bCs/>
                <w:lang w:val="ru-RU"/>
              </w:rPr>
              <w:t>го и техногенного характера, гра</w:t>
            </w:r>
            <w:r>
              <w:rPr>
                <w:rFonts w:eastAsiaTheme="minorEastAsia"/>
                <w:bCs/>
                <w:lang w:val="ru-RU"/>
              </w:rPr>
              <w:t>ж</w:t>
            </w:r>
            <w:r>
              <w:rPr>
                <w:rFonts w:eastAsiaTheme="minorEastAsia"/>
                <w:bCs/>
                <w:lang w:val="ru-RU"/>
              </w:rPr>
              <w:t>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lang w:val="ru-RU"/>
              </w:rPr>
              <w:t>Защита населения и территории от чрезвычайных ситуаций природн</w:t>
            </w:r>
            <w:r>
              <w:rPr>
                <w:rFonts w:eastAsiaTheme="minorEastAsia"/>
                <w:lang w:val="ru-RU"/>
              </w:rPr>
              <w:t>о</w:t>
            </w:r>
            <w:r>
              <w:rPr>
                <w:rFonts w:eastAsiaTheme="minorEastAsia"/>
                <w:lang w:val="ru-RU"/>
              </w:rPr>
              <w:t>го и техногенного характера, п</w:t>
            </w:r>
            <w:r>
              <w:rPr>
                <w:rFonts w:eastAsiaTheme="minorEastAsia"/>
                <w:lang w:val="ru-RU"/>
              </w:rPr>
              <w:t>о</w:t>
            </w:r>
            <w:r>
              <w:rPr>
                <w:rFonts w:eastAsiaTheme="minorEastAsia"/>
                <w:lang w:val="ru-RU"/>
              </w:rPr>
              <w:t>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Другие вопросы в области наци</w:t>
            </w:r>
            <w:r>
              <w:rPr>
                <w:rFonts w:eastAsiaTheme="minorEastAsia"/>
                <w:bCs/>
                <w:lang w:val="ru-RU"/>
              </w:rPr>
              <w:t>о</w:t>
            </w:r>
            <w:r>
              <w:rPr>
                <w:rFonts w:eastAsiaTheme="minorEastAsia"/>
                <w:bCs/>
                <w:lang w:val="ru-RU"/>
              </w:rPr>
              <w:t>нальной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348,3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caps/>
                <w:lang w:val="ru-RU"/>
              </w:rPr>
            </w:pPr>
            <w:r>
              <w:rPr>
                <w:rFonts w:eastAsiaTheme="minorEastAsia"/>
                <w:b/>
                <w:bCs/>
                <w:caps/>
                <w:lang w:val="ru-RU"/>
              </w:rPr>
              <w:t>Национальная эконом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и</w:t>
            </w:r>
            <w:r>
              <w:rPr>
                <w:rFonts w:eastAsiaTheme="minorEastAsia"/>
                <w:b/>
                <w:bCs/>
                <w:caps/>
                <w:lang w:val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18069,7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16787,8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24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iCs/>
                <w:lang w:val="ru-RU"/>
              </w:rPr>
            </w:pPr>
            <w:r>
              <w:rPr>
                <w:rFonts w:eastAsiaTheme="minorEastAsia"/>
                <w:bCs/>
                <w:iCs/>
                <w:lang w:val="ru-RU"/>
              </w:rPr>
              <w:t>Другие вопросы в области наци</w:t>
            </w:r>
            <w:r>
              <w:rPr>
                <w:rFonts w:eastAsiaTheme="minorEastAsia"/>
                <w:bCs/>
                <w:iCs/>
                <w:lang w:val="ru-RU"/>
              </w:rPr>
              <w:t>о</w:t>
            </w:r>
            <w:r>
              <w:rPr>
                <w:rFonts w:eastAsiaTheme="minorEastAsia"/>
                <w:bCs/>
                <w:iCs/>
                <w:lang w:val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791,9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iCs/>
                <w:caps/>
                <w:u w:val="single"/>
                <w:lang w:val="ru-RU"/>
              </w:rPr>
            </w:pP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>Жилищно-коммунальное хозяйс</w:t>
            </w: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>т</w:t>
            </w: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>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3111A8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111A8">
              <w:rPr>
                <w:b/>
                <w:sz w:val="22"/>
                <w:szCs w:val="22"/>
              </w:rPr>
              <w:t>2773</w:t>
            </w:r>
            <w:r>
              <w:rPr>
                <w:b/>
                <w:sz w:val="22"/>
                <w:szCs w:val="22"/>
              </w:rPr>
              <w:t>,</w:t>
            </w:r>
            <w:r w:rsidR="003111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ind w:left="136" w:right="14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-3 241,2</w:t>
            </w: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3111A8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11A8">
              <w:rPr>
                <w:sz w:val="22"/>
                <w:szCs w:val="22"/>
              </w:rPr>
              <w:t>0278,2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11A8" w:rsidRDefault="003111A8" w:rsidP="003111A8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-3 241,2, в т.ч.</w:t>
            </w:r>
          </w:p>
          <w:p w:rsidR="00F274D3" w:rsidRDefault="003111A8" w:rsidP="003111A8">
            <w:pPr>
              <w:ind w:left="136" w:right="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+7 988,2 (субсидия из облас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ного бюджета на ПСД на строительство КОС);</w:t>
            </w:r>
          </w:p>
          <w:p w:rsidR="003111A8" w:rsidRDefault="003111A8" w:rsidP="003111A8">
            <w:pPr>
              <w:ind w:left="136" w:right="145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-11 229,4 (сняты бюджетные ассигнования)</w:t>
            </w: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11909,3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jc w:val="left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Другие вопросы в области жили</w:t>
            </w:r>
            <w:r>
              <w:rPr>
                <w:rFonts w:eastAsiaTheme="minorEastAsia"/>
                <w:bCs/>
                <w:lang w:val="ru-RU"/>
              </w:rPr>
              <w:t>щ</w:t>
            </w:r>
            <w:r>
              <w:rPr>
                <w:rFonts w:eastAsiaTheme="minorEastAsia"/>
                <w:bCs/>
                <w:lang w:val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caps/>
                <w:u w:val="single"/>
                <w:lang w:val="ru-RU"/>
              </w:rPr>
            </w:pPr>
            <w:r>
              <w:rPr>
                <w:rFonts w:eastAsiaTheme="minorEastAsia"/>
                <w:b/>
                <w:bCs/>
                <w:caps/>
                <w:lang w:val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iCs/>
                <w:caps/>
                <w:u w:val="single"/>
                <w:lang w:val="ru-RU"/>
              </w:rPr>
            </w:pP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>Культура, кинематогр</w:t>
            </w: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>а</w:t>
            </w:r>
            <w:r>
              <w:rPr>
                <w:rFonts w:eastAsiaTheme="minorEastAsia"/>
                <w:b/>
                <w:bCs/>
                <w:iCs/>
                <w:caps/>
                <w:lang w:val="ru-RU"/>
              </w:rPr>
              <w:t xml:space="preserve">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Другие вопросы в области культ</w:t>
            </w:r>
            <w:r>
              <w:rPr>
                <w:rFonts w:eastAsiaTheme="minorEastAsia"/>
                <w:bCs/>
                <w:lang w:val="ru-RU"/>
              </w:rPr>
              <w:t>у</w:t>
            </w:r>
            <w:r>
              <w:rPr>
                <w:rFonts w:eastAsiaTheme="minorEastAsia"/>
                <w:bCs/>
                <w:lang w:val="ru-RU"/>
              </w:rPr>
              <w:t>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Cs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caps/>
                <w:lang w:val="ru-RU"/>
              </w:rPr>
            </w:pPr>
            <w:r>
              <w:rPr>
                <w:rFonts w:eastAsiaTheme="minorEastAsia"/>
                <w:b/>
                <w:bCs/>
                <w:caps/>
                <w:lang w:val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634,3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522,6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Другие вопросы в области соц</w:t>
            </w:r>
            <w:r>
              <w:rPr>
                <w:rFonts w:eastAsiaTheme="minorEastAsia"/>
                <w:bCs/>
                <w:lang w:val="ru-RU"/>
              </w:rPr>
              <w:t>и</w:t>
            </w:r>
            <w:r>
              <w:rPr>
                <w:rFonts w:eastAsiaTheme="minorEastAsia"/>
                <w:bCs/>
                <w:lang w:val="ru-RU"/>
              </w:rPr>
              <w:t>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caps/>
                <w:lang w:val="ru-RU"/>
              </w:rPr>
            </w:pPr>
            <w:r>
              <w:rPr>
                <w:rFonts w:eastAsiaTheme="minorEastAsia"/>
                <w:b/>
                <w:bCs/>
                <w:caps/>
                <w:lang w:val="ru-RU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Cs/>
                <w:lang w:val="ru-RU"/>
              </w:rPr>
            </w:pPr>
            <w:r>
              <w:rPr>
                <w:rFonts w:eastAsiaTheme="minorEastAsia"/>
                <w:bCs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b/>
                <w:bCs/>
                <w:lang w:val="ru-RU"/>
              </w:rPr>
            </w:pPr>
            <w:r>
              <w:rPr>
                <w:rFonts w:eastAsiaTheme="minorEastAsia"/>
                <w:b/>
                <w:lang w:val="ru-RU"/>
              </w:rPr>
              <w:lastRenderedPageBreak/>
              <w:t>УСЛОВНО УТВЕРЖДАЕМЫЕ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829,6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ind w:left="136" w:right="145"/>
              <w:jc w:val="center"/>
              <w:rPr>
                <w:sz w:val="22"/>
                <w:szCs w:val="22"/>
              </w:rPr>
            </w:pPr>
          </w:p>
        </w:tc>
      </w:tr>
      <w:tr w:rsidR="00F274D3" w:rsidTr="00F274D3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4D3" w:rsidRDefault="00F274D3">
            <w:pPr>
              <w:pStyle w:val="6"/>
              <w:spacing w:before="0" w:after="0"/>
              <w:ind w:left="147" w:right="142"/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b/>
                <w:bCs/>
                <w:lang w:val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4D3" w:rsidRDefault="00F27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54885,7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F274D3" w:rsidP="003111A8">
            <w:pPr>
              <w:tabs>
                <w:tab w:val="left" w:pos="55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111A8">
              <w:rPr>
                <w:b/>
                <w:sz w:val="22"/>
                <w:szCs w:val="22"/>
              </w:rPr>
              <w:t>1644</w:t>
            </w:r>
            <w:r>
              <w:rPr>
                <w:b/>
                <w:sz w:val="22"/>
                <w:szCs w:val="22"/>
              </w:rPr>
              <w:t>,</w:t>
            </w:r>
            <w:r w:rsidR="003111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4D3" w:rsidRDefault="003111A8" w:rsidP="003111A8">
            <w:pPr>
              <w:ind w:left="136" w:right="14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  <w:r w:rsidR="00F274D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241</w:t>
            </w:r>
            <w:r w:rsidR="00F274D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</w:tbl>
    <w:p w:rsidR="00F274D3" w:rsidRDefault="00F274D3" w:rsidP="00F274D3">
      <w:pPr>
        <w:rPr>
          <w:sz w:val="16"/>
          <w:szCs w:val="16"/>
        </w:rPr>
      </w:pPr>
    </w:p>
    <w:p w:rsidR="000A1B8C" w:rsidRDefault="000A1B8C" w:rsidP="00313E00">
      <w:pPr>
        <w:rPr>
          <w:sz w:val="16"/>
          <w:szCs w:val="16"/>
        </w:rPr>
      </w:pPr>
    </w:p>
    <w:sectPr w:rsidR="000A1B8C" w:rsidSect="002E0362">
      <w:pgSz w:w="11906" w:h="16838"/>
      <w:pgMar w:top="426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21F1"/>
    <w:multiLevelType w:val="hybridMultilevel"/>
    <w:tmpl w:val="621A0C9E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7001D28">
      <w:start w:val="44"/>
      <w:numFmt w:val="decimalZero"/>
      <w:lvlText w:val="%2"/>
      <w:lvlJc w:val="left"/>
      <w:pPr>
        <w:tabs>
          <w:tab w:val="num" w:pos="1980"/>
        </w:tabs>
        <w:ind w:left="1980" w:hanging="360"/>
      </w:pPr>
      <w:rPr>
        <w:rFonts w:eastAsia="Arial Unicode MS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ED5B9E"/>
    <w:multiLevelType w:val="hybridMultilevel"/>
    <w:tmpl w:val="5148BCDA"/>
    <w:lvl w:ilvl="0" w:tplc="8902826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6C31C0"/>
    <w:multiLevelType w:val="hybridMultilevel"/>
    <w:tmpl w:val="17EAD356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29479B"/>
    <w:multiLevelType w:val="hybridMultilevel"/>
    <w:tmpl w:val="C2968EEE"/>
    <w:lvl w:ilvl="0" w:tplc="566601B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15DE3"/>
    <w:multiLevelType w:val="hybridMultilevel"/>
    <w:tmpl w:val="DA4874E6"/>
    <w:lvl w:ilvl="0" w:tplc="274C092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E6360"/>
    <w:multiLevelType w:val="hybridMultilevel"/>
    <w:tmpl w:val="C2968EEE"/>
    <w:lvl w:ilvl="0" w:tplc="566601B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F6B43"/>
    <w:multiLevelType w:val="hybridMultilevel"/>
    <w:tmpl w:val="C5085100"/>
    <w:lvl w:ilvl="0" w:tplc="EFA2ABA0">
      <w:start w:val="1"/>
      <w:numFmt w:val="upperRoman"/>
      <w:lvlText w:val="%1."/>
      <w:lvlJc w:val="left"/>
      <w:pPr>
        <w:ind w:left="927" w:hanging="72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24E3E"/>
    <w:multiLevelType w:val="hybridMultilevel"/>
    <w:tmpl w:val="6510A5AA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880C48"/>
    <w:multiLevelType w:val="hybridMultilevel"/>
    <w:tmpl w:val="DEA4C27E"/>
    <w:lvl w:ilvl="0" w:tplc="3F1C9E4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4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E0CCA"/>
    <w:rsid w:val="000061E2"/>
    <w:rsid w:val="000119CE"/>
    <w:rsid w:val="0001255F"/>
    <w:rsid w:val="000125A2"/>
    <w:rsid w:val="00014E63"/>
    <w:rsid w:val="00017517"/>
    <w:rsid w:val="00021F60"/>
    <w:rsid w:val="0002241C"/>
    <w:rsid w:val="000255F4"/>
    <w:rsid w:val="00030391"/>
    <w:rsid w:val="00030D7B"/>
    <w:rsid w:val="0003194A"/>
    <w:rsid w:val="00031958"/>
    <w:rsid w:val="00031A77"/>
    <w:rsid w:val="000326BA"/>
    <w:rsid w:val="000351C3"/>
    <w:rsid w:val="00036A36"/>
    <w:rsid w:val="00037787"/>
    <w:rsid w:val="000473A7"/>
    <w:rsid w:val="00047CCF"/>
    <w:rsid w:val="00050E1A"/>
    <w:rsid w:val="00051971"/>
    <w:rsid w:val="00051BCD"/>
    <w:rsid w:val="000550A8"/>
    <w:rsid w:val="00055C02"/>
    <w:rsid w:val="000576CB"/>
    <w:rsid w:val="00060105"/>
    <w:rsid w:val="00060DDF"/>
    <w:rsid w:val="00061323"/>
    <w:rsid w:val="000618E7"/>
    <w:rsid w:val="00061E7F"/>
    <w:rsid w:val="000639BE"/>
    <w:rsid w:val="00065A27"/>
    <w:rsid w:val="000665D1"/>
    <w:rsid w:val="00066E2E"/>
    <w:rsid w:val="000705BB"/>
    <w:rsid w:val="00072D9B"/>
    <w:rsid w:val="00072FE8"/>
    <w:rsid w:val="0007471F"/>
    <w:rsid w:val="00081686"/>
    <w:rsid w:val="00081C5D"/>
    <w:rsid w:val="000831A1"/>
    <w:rsid w:val="00095C4C"/>
    <w:rsid w:val="0009611C"/>
    <w:rsid w:val="00097468"/>
    <w:rsid w:val="000A1B8C"/>
    <w:rsid w:val="000A44A6"/>
    <w:rsid w:val="000A4E5B"/>
    <w:rsid w:val="000A72F1"/>
    <w:rsid w:val="000B2D74"/>
    <w:rsid w:val="000B38D0"/>
    <w:rsid w:val="000B75BF"/>
    <w:rsid w:val="000C0E04"/>
    <w:rsid w:val="000C0EF2"/>
    <w:rsid w:val="000C0F4A"/>
    <w:rsid w:val="000C1164"/>
    <w:rsid w:val="000C2599"/>
    <w:rsid w:val="000C4D7C"/>
    <w:rsid w:val="000C51F8"/>
    <w:rsid w:val="000C69D7"/>
    <w:rsid w:val="000C6EA9"/>
    <w:rsid w:val="000C7D8F"/>
    <w:rsid w:val="000D09AB"/>
    <w:rsid w:val="000D56F1"/>
    <w:rsid w:val="000D6BF8"/>
    <w:rsid w:val="000E0530"/>
    <w:rsid w:val="000E1111"/>
    <w:rsid w:val="000F1D3C"/>
    <w:rsid w:val="000F2232"/>
    <w:rsid w:val="00100AF1"/>
    <w:rsid w:val="00100B16"/>
    <w:rsid w:val="00100D08"/>
    <w:rsid w:val="00104122"/>
    <w:rsid w:val="00105650"/>
    <w:rsid w:val="00105F2D"/>
    <w:rsid w:val="00106DD0"/>
    <w:rsid w:val="0011143A"/>
    <w:rsid w:val="00112C1C"/>
    <w:rsid w:val="001133B9"/>
    <w:rsid w:val="00114FF7"/>
    <w:rsid w:val="001176A5"/>
    <w:rsid w:val="00117C81"/>
    <w:rsid w:val="00122A2B"/>
    <w:rsid w:val="00122C2A"/>
    <w:rsid w:val="001240A2"/>
    <w:rsid w:val="00127EAB"/>
    <w:rsid w:val="001300AA"/>
    <w:rsid w:val="001319D3"/>
    <w:rsid w:val="001331FC"/>
    <w:rsid w:val="001375B9"/>
    <w:rsid w:val="0014030B"/>
    <w:rsid w:val="001429AD"/>
    <w:rsid w:val="00142B98"/>
    <w:rsid w:val="00143395"/>
    <w:rsid w:val="00145392"/>
    <w:rsid w:val="00145C05"/>
    <w:rsid w:val="00146EE7"/>
    <w:rsid w:val="0015188E"/>
    <w:rsid w:val="0015217D"/>
    <w:rsid w:val="001521C1"/>
    <w:rsid w:val="00152902"/>
    <w:rsid w:val="00152F7B"/>
    <w:rsid w:val="001534A0"/>
    <w:rsid w:val="00154D7E"/>
    <w:rsid w:val="00155766"/>
    <w:rsid w:val="00157D0B"/>
    <w:rsid w:val="00160FDF"/>
    <w:rsid w:val="00162157"/>
    <w:rsid w:val="00165532"/>
    <w:rsid w:val="001666F3"/>
    <w:rsid w:val="00170491"/>
    <w:rsid w:val="001715CE"/>
    <w:rsid w:val="00173045"/>
    <w:rsid w:val="00173A6D"/>
    <w:rsid w:val="00175ED2"/>
    <w:rsid w:val="00184BC3"/>
    <w:rsid w:val="001860D4"/>
    <w:rsid w:val="0019118F"/>
    <w:rsid w:val="0019155E"/>
    <w:rsid w:val="00191E14"/>
    <w:rsid w:val="001937EB"/>
    <w:rsid w:val="001948CE"/>
    <w:rsid w:val="00195681"/>
    <w:rsid w:val="001956ED"/>
    <w:rsid w:val="00195C3C"/>
    <w:rsid w:val="001976FD"/>
    <w:rsid w:val="00197E6F"/>
    <w:rsid w:val="001A59B1"/>
    <w:rsid w:val="001A6797"/>
    <w:rsid w:val="001A6A29"/>
    <w:rsid w:val="001A7C78"/>
    <w:rsid w:val="001B4029"/>
    <w:rsid w:val="001B5EE2"/>
    <w:rsid w:val="001B6A5F"/>
    <w:rsid w:val="001C2A55"/>
    <w:rsid w:val="001C4248"/>
    <w:rsid w:val="001C5326"/>
    <w:rsid w:val="001D0DD8"/>
    <w:rsid w:val="001D21F6"/>
    <w:rsid w:val="001D3FEB"/>
    <w:rsid w:val="001D441F"/>
    <w:rsid w:val="001E0BF5"/>
    <w:rsid w:val="001E2182"/>
    <w:rsid w:val="001E2563"/>
    <w:rsid w:val="001E517B"/>
    <w:rsid w:val="001F057A"/>
    <w:rsid w:val="001F14BD"/>
    <w:rsid w:val="001F1A60"/>
    <w:rsid w:val="001F233F"/>
    <w:rsid w:val="001F29A8"/>
    <w:rsid w:val="00200E34"/>
    <w:rsid w:val="00215A9E"/>
    <w:rsid w:val="00215EAD"/>
    <w:rsid w:val="00220297"/>
    <w:rsid w:val="00220672"/>
    <w:rsid w:val="002207EC"/>
    <w:rsid w:val="002262E8"/>
    <w:rsid w:val="00234722"/>
    <w:rsid w:val="00234D05"/>
    <w:rsid w:val="00234F34"/>
    <w:rsid w:val="0023630E"/>
    <w:rsid w:val="00237826"/>
    <w:rsid w:val="00237F22"/>
    <w:rsid w:val="002419B4"/>
    <w:rsid w:val="0024360C"/>
    <w:rsid w:val="00243F1B"/>
    <w:rsid w:val="00244C62"/>
    <w:rsid w:val="002450B6"/>
    <w:rsid w:val="00246B2F"/>
    <w:rsid w:val="00251961"/>
    <w:rsid w:val="002531BC"/>
    <w:rsid w:val="00253D81"/>
    <w:rsid w:val="00253FE0"/>
    <w:rsid w:val="00257130"/>
    <w:rsid w:val="002577CF"/>
    <w:rsid w:val="00257F32"/>
    <w:rsid w:val="00260F25"/>
    <w:rsid w:val="00261831"/>
    <w:rsid w:val="002638E4"/>
    <w:rsid w:val="002644B4"/>
    <w:rsid w:val="002650F7"/>
    <w:rsid w:val="00266A74"/>
    <w:rsid w:val="00267BFD"/>
    <w:rsid w:val="0027241D"/>
    <w:rsid w:val="0027274B"/>
    <w:rsid w:val="00276240"/>
    <w:rsid w:val="00280739"/>
    <w:rsid w:val="00280BAD"/>
    <w:rsid w:val="002813B8"/>
    <w:rsid w:val="00281CA2"/>
    <w:rsid w:val="0028259B"/>
    <w:rsid w:val="00283967"/>
    <w:rsid w:val="00284AB8"/>
    <w:rsid w:val="00284B68"/>
    <w:rsid w:val="00285668"/>
    <w:rsid w:val="00285753"/>
    <w:rsid w:val="00285991"/>
    <w:rsid w:val="002865AB"/>
    <w:rsid w:val="00291DE9"/>
    <w:rsid w:val="0029215B"/>
    <w:rsid w:val="0029349B"/>
    <w:rsid w:val="00294AAE"/>
    <w:rsid w:val="00295D99"/>
    <w:rsid w:val="002A00CA"/>
    <w:rsid w:val="002A030C"/>
    <w:rsid w:val="002A1D18"/>
    <w:rsid w:val="002A40A2"/>
    <w:rsid w:val="002A5F6F"/>
    <w:rsid w:val="002A6843"/>
    <w:rsid w:val="002A71B8"/>
    <w:rsid w:val="002B435A"/>
    <w:rsid w:val="002B6051"/>
    <w:rsid w:val="002B6EB7"/>
    <w:rsid w:val="002B7BB4"/>
    <w:rsid w:val="002C1F99"/>
    <w:rsid w:val="002C3016"/>
    <w:rsid w:val="002D15EB"/>
    <w:rsid w:val="002D346A"/>
    <w:rsid w:val="002D380A"/>
    <w:rsid w:val="002D5781"/>
    <w:rsid w:val="002D5926"/>
    <w:rsid w:val="002E0362"/>
    <w:rsid w:val="002E256B"/>
    <w:rsid w:val="002E2F24"/>
    <w:rsid w:val="002E31A2"/>
    <w:rsid w:val="002E455B"/>
    <w:rsid w:val="002E6126"/>
    <w:rsid w:val="002F026C"/>
    <w:rsid w:val="002F0664"/>
    <w:rsid w:val="002F075A"/>
    <w:rsid w:val="002F0B8C"/>
    <w:rsid w:val="002F0BEC"/>
    <w:rsid w:val="002F194F"/>
    <w:rsid w:val="002F1FEA"/>
    <w:rsid w:val="002F286F"/>
    <w:rsid w:val="002F3990"/>
    <w:rsid w:val="002F4199"/>
    <w:rsid w:val="002F7DC8"/>
    <w:rsid w:val="003000E2"/>
    <w:rsid w:val="00302E4B"/>
    <w:rsid w:val="00304088"/>
    <w:rsid w:val="00306037"/>
    <w:rsid w:val="003076A8"/>
    <w:rsid w:val="00307F20"/>
    <w:rsid w:val="003111A8"/>
    <w:rsid w:val="00311201"/>
    <w:rsid w:val="00313E00"/>
    <w:rsid w:val="003142B5"/>
    <w:rsid w:val="00314F9B"/>
    <w:rsid w:val="00315270"/>
    <w:rsid w:val="00320729"/>
    <w:rsid w:val="003219C1"/>
    <w:rsid w:val="00322E87"/>
    <w:rsid w:val="00324013"/>
    <w:rsid w:val="003262DD"/>
    <w:rsid w:val="00326D55"/>
    <w:rsid w:val="003270CE"/>
    <w:rsid w:val="00331D08"/>
    <w:rsid w:val="003322EF"/>
    <w:rsid w:val="003325D3"/>
    <w:rsid w:val="0033394B"/>
    <w:rsid w:val="00334B29"/>
    <w:rsid w:val="00337113"/>
    <w:rsid w:val="00341560"/>
    <w:rsid w:val="00342C2A"/>
    <w:rsid w:val="00350C1A"/>
    <w:rsid w:val="00352969"/>
    <w:rsid w:val="00353587"/>
    <w:rsid w:val="00353602"/>
    <w:rsid w:val="003541E5"/>
    <w:rsid w:val="00355331"/>
    <w:rsid w:val="00355D5F"/>
    <w:rsid w:val="0035636C"/>
    <w:rsid w:val="00356E0F"/>
    <w:rsid w:val="00357CFC"/>
    <w:rsid w:val="00360D26"/>
    <w:rsid w:val="00361DCC"/>
    <w:rsid w:val="003622DA"/>
    <w:rsid w:val="00365AF0"/>
    <w:rsid w:val="00370033"/>
    <w:rsid w:val="00370240"/>
    <w:rsid w:val="00370F73"/>
    <w:rsid w:val="0037493D"/>
    <w:rsid w:val="00374C7B"/>
    <w:rsid w:val="00375813"/>
    <w:rsid w:val="00380FC4"/>
    <w:rsid w:val="0038342F"/>
    <w:rsid w:val="003872DE"/>
    <w:rsid w:val="00387C3B"/>
    <w:rsid w:val="00391207"/>
    <w:rsid w:val="003919BA"/>
    <w:rsid w:val="003939C4"/>
    <w:rsid w:val="00395914"/>
    <w:rsid w:val="003A0D70"/>
    <w:rsid w:val="003A495B"/>
    <w:rsid w:val="003A6358"/>
    <w:rsid w:val="003B3118"/>
    <w:rsid w:val="003B56FD"/>
    <w:rsid w:val="003B6021"/>
    <w:rsid w:val="003B70F7"/>
    <w:rsid w:val="003C0DD2"/>
    <w:rsid w:val="003C5A42"/>
    <w:rsid w:val="003C7CEF"/>
    <w:rsid w:val="003D1970"/>
    <w:rsid w:val="003D24B4"/>
    <w:rsid w:val="003E06AD"/>
    <w:rsid w:val="003E404E"/>
    <w:rsid w:val="003E4860"/>
    <w:rsid w:val="003E7649"/>
    <w:rsid w:val="003F1C5A"/>
    <w:rsid w:val="003F2B92"/>
    <w:rsid w:val="003F2E4A"/>
    <w:rsid w:val="003F5FDE"/>
    <w:rsid w:val="003F70BC"/>
    <w:rsid w:val="004014F6"/>
    <w:rsid w:val="00402EE2"/>
    <w:rsid w:val="00403429"/>
    <w:rsid w:val="004055ED"/>
    <w:rsid w:val="0041100E"/>
    <w:rsid w:val="00411159"/>
    <w:rsid w:val="00412281"/>
    <w:rsid w:val="004162CB"/>
    <w:rsid w:val="00425298"/>
    <w:rsid w:val="00426BA1"/>
    <w:rsid w:val="00433F94"/>
    <w:rsid w:val="0043421D"/>
    <w:rsid w:val="00435528"/>
    <w:rsid w:val="00435A1E"/>
    <w:rsid w:val="0043759F"/>
    <w:rsid w:val="0044021C"/>
    <w:rsid w:val="004415CC"/>
    <w:rsid w:val="00441F45"/>
    <w:rsid w:val="004432CF"/>
    <w:rsid w:val="004445F3"/>
    <w:rsid w:val="00444A67"/>
    <w:rsid w:val="00445AA8"/>
    <w:rsid w:val="00446EC9"/>
    <w:rsid w:val="00452D20"/>
    <w:rsid w:val="004534E1"/>
    <w:rsid w:val="00453D00"/>
    <w:rsid w:val="00456D31"/>
    <w:rsid w:val="004575BA"/>
    <w:rsid w:val="00460913"/>
    <w:rsid w:val="00462CF9"/>
    <w:rsid w:val="004643CF"/>
    <w:rsid w:val="00464F4C"/>
    <w:rsid w:val="00466951"/>
    <w:rsid w:val="00466C8D"/>
    <w:rsid w:val="0046740E"/>
    <w:rsid w:val="004804B1"/>
    <w:rsid w:val="00486484"/>
    <w:rsid w:val="00487A5E"/>
    <w:rsid w:val="00494D0B"/>
    <w:rsid w:val="00495585"/>
    <w:rsid w:val="00495939"/>
    <w:rsid w:val="00496A63"/>
    <w:rsid w:val="00496B6D"/>
    <w:rsid w:val="004A0C83"/>
    <w:rsid w:val="004A403B"/>
    <w:rsid w:val="004A64F1"/>
    <w:rsid w:val="004A7545"/>
    <w:rsid w:val="004B1E60"/>
    <w:rsid w:val="004B2B0B"/>
    <w:rsid w:val="004B569D"/>
    <w:rsid w:val="004B5C9C"/>
    <w:rsid w:val="004C04E3"/>
    <w:rsid w:val="004C06CB"/>
    <w:rsid w:val="004C0EB4"/>
    <w:rsid w:val="004C5475"/>
    <w:rsid w:val="004C60A0"/>
    <w:rsid w:val="004D19FE"/>
    <w:rsid w:val="004D246B"/>
    <w:rsid w:val="004D27ED"/>
    <w:rsid w:val="004D5A7E"/>
    <w:rsid w:val="004D5EEE"/>
    <w:rsid w:val="004E0805"/>
    <w:rsid w:val="004E49EE"/>
    <w:rsid w:val="004F085F"/>
    <w:rsid w:val="004F22AB"/>
    <w:rsid w:val="004F4170"/>
    <w:rsid w:val="004F4BB4"/>
    <w:rsid w:val="004F596D"/>
    <w:rsid w:val="004F6594"/>
    <w:rsid w:val="004F6899"/>
    <w:rsid w:val="004F6B79"/>
    <w:rsid w:val="0050289F"/>
    <w:rsid w:val="00502D48"/>
    <w:rsid w:val="00504AB8"/>
    <w:rsid w:val="005057B8"/>
    <w:rsid w:val="00505A6E"/>
    <w:rsid w:val="00507063"/>
    <w:rsid w:val="005112E2"/>
    <w:rsid w:val="005117BC"/>
    <w:rsid w:val="0051317C"/>
    <w:rsid w:val="00513758"/>
    <w:rsid w:val="00515799"/>
    <w:rsid w:val="0051640F"/>
    <w:rsid w:val="00516B11"/>
    <w:rsid w:val="00517EBB"/>
    <w:rsid w:val="00520D22"/>
    <w:rsid w:val="00521975"/>
    <w:rsid w:val="0052233B"/>
    <w:rsid w:val="005228C1"/>
    <w:rsid w:val="00522BE5"/>
    <w:rsid w:val="00523A54"/>
    <w:rsid w:val="00527963"/>
    <w:rsid w:val="005300FD"/>
    <w:rsid w:val="00530527"/>
    <w:rsid w:val="0053356C"/>
    <w:rsid w:val="005349C5"/>
    <w:rsid w:val="005414C6"/>
    <w:rsid w:val="005417C7"/>
    <w:rsid w:val="00542A5A"/>
    <w:rsid w:val="00544B17"/>
    <w:rsid w:val="0055050E"/>
    <w:rsid w:val="00554DD9"/>
    <w:rsid w:val="00555022"/>
    <w:rsid w:val="00556E4A"/>
    <w:rsid w:val="0056147F"/>
    <w:rsid w:val="00563EA0"/>
    <w:rsid w:val="00565737"/>
    <w:rsid w:val="00566904"/>
    <w:rsid w:val="00566B83"/>
    <w:rsid w:val="00572DB4"/>
    <w:rsid w:val="00576BA7"/>
    <w:rsid w:val="005807FA"/>
    <w:rsid w:val="00582DF4"/>
    <w:rsid w:val="0058522A"/>
    <w:rsid w:val="00586561"/>
    <w:rsid w:val="00587084"/>
    <w:rsid w:val="00590D8A"/>
    <w:rsid w:val="00595C36"/>
    <w:rsid w:val="00596566"/>
    <w:rsid w:val="00597E80"/>
    <w:rsid w:val="005A00E8"/>
    <w:rsid w:val="005A058A"/>
    <w:rsid w:val="005A1CFA"/>
    <w:rsid w:val="005A2DD3"/>
    <w:rsid w:val="005A3E42"/>
    <w:rsid w:val="005A67E8"/>
    <w:rsid w:val="005B0913"/>
    <w:rsid w:val="005B1814"/>
    <w:rsid w:val="005B38FB"/>
    <w:rsid w:val="005B5AD6"/>
    <w:rsid w:val="005B7AD3"/>
    <w:rsid w:val="005C0C20"/>
    <w:rsid w:val="005C165E"/>
    <w:rsid w:val="005C1BD2"/>
    <w:rsid w:val="005C2C6C"/>
    <w:rsid w:val="005C35D3"/>
    <w:rsid w:val="005C3780"/>
    <w:rsid w:val="005C6307"/>
    <w:rsid w:val="005C6E38"/>
    <w:rsid w:val="005C739D"/>
    <w:rsid w:val="005D2309"/>
    <w:rsid w:val="005D77DE"/>
    <w:rsid w:val="005E0CCA"/>
    <w:rsid w:val="005E123C"/>
    <w:rsid w:val="005E23E0"/>
    <w:rsid w:val="005E300D"/>
    <w:rsid w:val="005E40D6"/>
    <w:rsid w:val="005E49FB"/>
    <w:rsid w:val="005E4A32"/>
    <w:rsid w:val="005E59CF"/>
    <w:rsid w:val="005E651D"/>
    <w:rsid w:val="005E6BCD"/>
    <w:rsid w:val="005E758A"/>
    <w:rsid w:val="005E7BAB"/>
    <w:rsid w:val="005F125D"/>
    <w:rsid w:val="005F12D8"/>
    <w:rsid w:val="005F1A0F"/>
    <w:rsid w:val="005F6941"/>
    <w:rsid w:val="005F6F9D"/>
    <w:rsid w:val="005F6FD8"/>
    <w:rsid w:val="00600ADF"/>
    <w:rsid w:val="00601C4F"/>
    <w:rsid w:val="00602B26"/>
    <w:rsid w:val="00603CDF"/>
    <w:rsid w:val="00606483"/>
    <w:rsid w:val="006078D6"/>
    <w:rsid w:val="00607EDD"/>
    <w:rsid w:val="00612A55"/>
    <w:rsid w:val="00612FF6"/>
    <w:rsid w:val="006165DD"/>
    <w:rsid w:val="00621573"/>
    <w:rsid w:val="00622C4D"/>
    <w:rsid w:val="006303A8"/>
    <w:rsid w:val="00630D72"/>
    <w:rsid w:val="00634E77"/>
    <w:rsid w:val="00636EEC"/>
    <w:rsid w:val="00637199"/>
    <w:rsid w:val="00637EDB"/>
    <w:rsid w:val="00642D3A"/>
    <w:rsid w:val="00643A79"/>
    <w:rsid w:val="00643DCD"/>
    <w:rsid w:val="00645419"/>
    <w:rsid w:val="0064648D"/>
    <w:rsid w:val="00646CE2"/>
    <w:rsid w:val="006478E0"/>
    <w:rsid w:val="0065341D"/>
    <w:rsid w:val="0065414F"/>
    <w:rsid w:val="006622E5"/>
    <w:rsid w:val="00662534"/>
    <w:rsid w:val="00664856"/>
    <w:rsid w:val="00666E23"/>
    <w:rsid w:val="00667072"/>
    <w:rsid w:val="00670E09"/>
    <w:rsid w:val="006742E6"/>
    <w:rsid w:val="00675622"/>
    <w:rsid w:val="00677E25"/>
    <w:rsid w:val="00680166"/>
    <w:rsid w:val="00680C4F"/>
    <w:rsid w:val="00682BEC"/>
    <w:rsid w:val="00683CCF"/>
    <w:rsid w:val="00684E24"/>
    <w:rsid w:val="00685EC5"/>
    <w:rsid w:val="00690077"/>
    <w:rsid w:val="006966BD"/>
    <w:rsid w:val="006973AF"/>
    <w:rsid w:val="00697C16"/>
    <w:rsid w:val="006A1B15"/>
    <w:rsid w:val="006A52CB"/>
    <w:rsid w:val="006A5303"/>
    <w:rsid w:val="006A5E83"/>
    <w:rsid w:val="006A70FE"/>
    <w:rsid w:val="006A7B51"/>
    <w:rsid w:val="006B037A"/>
    <w:rsid w:val="006B18DD"/>
    <w:rsid w:val="006B3C7B"/>
    <w:rsid w:val="006B4E09"/>
    <w:rsid w:val="006B6AEE"/>
    <w:rsid w:val="006C524E"/>
    <w:rsid w:val="006C594E"/>
    <w:rsid w:val="006C7892"/>
    <w:rsid w:val="006D3E23"/>
    <w:rsid w:val="006D4B79"/>
    <w:rsid w:val="006D55CA"/>
    <w:rsid w:val="006D5D92"/>
    <w:rsid w:val="006D7131"/>
    <w:rsid w:val="006D72C3"/>
    <w:rsid w:val="006D79D2"/>
    <w:rsid w:val="006E213D"/>
    <w:rsid w:val="006E229F"/>
    <w:rsid w:val="006E2720"/>
    <w:rsid w:val="006E3F23"/>
    <w:rsid w:val="006E6D50"/>
    <w:rsid w:val="006F02EB"/>
    <w:rsid w:val="006F11F8"/>
    <w:rsid w:val="006F1C90"/>
    <w:rsid w:val="006F1DC3"/>
    <w:rsid w:val="006F63E0"/>
    <w:rsid w:val="006F6A1D"/>
    <w:rsid w:val="006F6C0F"/>
    <w:rsid w:val="00701D73"/>
    <w:rsid w:val="00705A08"/>
    <w:rsid w:val="00706BB7"/>
    <w:rsid w:val="0071229A"/>
    <w:rsid w:val="00714013"/>
    <w:rsid w:val="00717E21"/>
    <w:rsid w:val="007204A8"/>
    <w:rsid w:val="00720E99"/>
    <w:rsid w:val="00720F41"/>
    <w:rsid w:val="0072660D"/>
    <w:rsid w:val="00727956"/>
    <w:rsid w:val="00731990"/>
    <w:rsid w:val="00731ADA"/>
    <w:rsid w:val="00732984"/>
    <w:rsid w:val="007340FB"/>
    <w:rsid w:val="00734F4E"/>
    <w:rsid w:val="0073544D"/>
    <w:rsid w:val="00736E92"/>
    <w:rsid w:val="00737974"/>
    <w:rsid w:val="00740669"/>
    <w:rsid w:val="00740D3B"/>
    <w:rsid w:val="0074361C"/>
    <w:rsid w:val="00743961"/>
    <w:rsid w:val="007450D6"/>
    <w:rsid w:val="00746384"/>
    <w:rsid w:val="00751EF4"/>
    <w:rsid w:val="007526A6"/>
    <w:rsid w:val="0075345F"/>
    <w:rsid w:val="007563AE"/>
    <w:rsid w:val="00760BB4"/>
    <w:rsid w:val="007613B6"/>
    <w:rsid w:val="00772D8F"/>
    <w:rsid w:val="007805AC"/>
    <w:rsid w:val="007810B2"/>
    <w:rsid w:val="00781721"/>
    <w:rsid w:val="007873CC"/>
    <w:rsid w:val="00790147"/>
    <w:rsid w:val="00792951"/>
    <w:rsid w:val="00795587"/>
    <w:rsid w:val="00795B3E"/>
    <w:rsid w:val="00795D71"/>
    <w:rsid w:val="007A189B"/>
    <w:rsid w:val="007A1FF9"/>
    <w:rsid w:val="007A2BB4"/>
    <w:rsid w:val="007A30AA"/>
    <w:rsid w:val="007A3F56"/>
    <w:rsid w:val="007A6B35"/>
    <w:rsid w:val="007B16EF"/>
    <w:rsid w:val="007B18CC"/>
    <w:rsid w:val="007B20A2"/>
    <w:rsid w:val="007B6D1E"/>
    <w:rsid w:val="007B764F"/>
    <w:rsid w:val="007C0007"/>
    <w:rsid w:val="007C2CE9"/>
    <w:rsid w:val="007C3743"/>
    <w:rsid w:val="007C3A3A"/>
    <w:rsid w:val="007C3FDA"/>
    <w:rsid w:val="007C475C"/>
    <w:rsid w:val="007C5E69"/>
    <w:rsid w:val="007D1C66"/>
    <w:rsid w:val="007D470B"/>
    <w:rsid w:val="007E5091"/>
    <w:rsid w:val="007E68AA"/>
    <w:rsid w:val="007E71B0"/>
    <w:rsid w:val="007F0BEC"/>
    <w:rsid w:val="007F3E4E"/>
    <w:rsid w:val="007F470E"/>
    <w:rsid w:val="007F4C1A"/>
    <w:rsid w:val="007F5C5F"/>
    <w:rsid w:val="007F693D"/>
    <w:rsid w:val="00800557"/>
    <w:rsid w:val="0080062B"/>
    <w:rsid w:val="00801109"/>
    <w:rsid w:val="0080113B"/>
    <w:rsid w:val="00801361"/>
    <w:rsid w:val="00801B9B"/>
    <w:rsid w:val="00803ACA"/>
    <w:rsid w:val="008056DE"/>
    <w:rsid w:val="0080665F"/>
    <w:rsid w:val="008078F4"/>
    <w:rsid w:val="00810383"/>
    <w:rsid w:val="0081126F"/>
    <w:rsid w:val="00812BCA"/>
    <w:rsid w:val="00814B86"/>
    <w:rsid w:val="00815BBC"/>
    <w:rsid w:val="00815D96"/>
    <w:rsid w:val="00821ECB"/>
    <w:rsid w:val="00822638"/>
    <w:rsid w:val="008226E6"/>
    <w:rsid w:val="00824DAF"/>
    <w:rsid w:val="00826F09"/>
    <w:rsid w:val="00830CCE"/>
    <w:rsid w:val="00835679"/>
    <w:rsid w:val="0083590E"/>
    <w:rsid w:val="00836D12"/>
    <w:rsid w:val="00837E62"/>
    <w:rsid w:val="00840787"/>
    <w:rsid w:val="00841377"/>
    <w:rsid w:val="008413D0"/>
    <w:rsid w:val="00841E49"/>
    <w:rsid w:val="00842359"/>
    <w:rsid w:val="00843278"/>
    <w:rsid w:val="008433DE"/>
    <w:rsid w:val="00843729"/>
    <w:rsid w:val="00843826"/>
    <w:rsid w:val="00844106"/>
    <w:rsid w:val="00845D1C"/>
    <w:rsid w:val="00847D60"/>
    <w:rsid w:val="008511E4"/>
    <w:rsid w:val="00852AEB"/>
    <w:rsid w:val="008604B9"/>
    <w:rsid w:val="00861005"/>
    <w:rsid w:val="00862118"/>
    <w:rsid w:val="00862DE1"/>
    <w:rsid w:val="00864E7F"/>
    <w:rsid w:val="00867ECF"/>
    <w:rsid w:val="00867F41"/>
    <w:rsid w:val="00871153"/>
    <w:rsid w:val="008715FE"/>
    <w:rsid w:val="00871AC1"/>
    <w:rsid w:val="00874770"/>
    <w:rsid w:val="00874AC5"/>
    <w:rsid w:val="00880CE5"/>
    <w:rsid w:val="00883ED4"/>
    <w:rsid w:val="00884F49"/>
    <w:rsid w:val="00884FD3"/>
    <w:rsid w:val="00895966"/>
    <w:rsid w:val="008967DF"/>
    <w:rsid w:val="00896C45"/>
    <w:rsid w:val="008A168C"/>
    <w:rsid w:val="008A23AA"/>
    <w:rsid w:val="008A61E2"/>
    <w:rsid w:val="008B0CA4"/>
    <w:rsid w:val="008B639B"/>
    <w:rsid w:val="008B65E0"/>
    <w:rsid w:val="008B672A"/>
    <w:rsid w:val="008B72B3"/>
    <w:rsid w:val="008C23CD"/>
    <w:rsid w:val="008C6A5A"/>
    <w:rsid w:val="008D48C1"/>
    <w:rsid w:val="008D4FD9"/>
    <w:rsid w:val="008D71B5"/>
    <w:rsid w:val="008E18EF"/>
    <w:rsid w:val="008E3ED6"/>
    <w:rsid w:val="008E6A43"/>
    <w:rsid w:val="008F0C9B"/>
    <w:rsid w:val="008F49A1"/>
    <w:rsid w:val="008F5049"/>
    <w:rsid w:val="009003E6"/>
    <w:rsid w:val="00900B23"/>
    <w:rsid w:val="00904230"/>
    <w:rsid w:val="00904D53"/>
    <w:rsid w:val="00907CB3"/>
    <w:rsid w:val="00907DAB"/>
    <w:rsid w:val="00913FC2"/>
    <w:rsid w:val="00915B79"/>
    <w:rsid w:val="00917022"/>
    <w:rsid w:val="009170A2"/>
    <w:rsid w:val="00917AA3"/>
    <w:rsid w:val="00920452"/>
    <w:rsid w:val="00922329"/>
    <w:rsid w:val="00924860"/>
    <w:rsid w:val="0092502F"/>
    <w:rsid w:val="00926D67"/>
    <w:rsid w:val="00927308"/>
    <w:rsid w:val="00930965"/>
    <w:rsid w:val="00933973"/>
    <w:rsid w:val="00935A86"/>
    <w:rsid w:val="00935DF4"/>
    <w:rsid w:val="0093781B"/>
    <w:rsid w:val="00941060"/>
    <w:rsid w:val="00942F58"/>
    <w:rsid w:val="0095120D"/>
    <w:rsid w:val="00951D2D"/>
    <w:rsid w:val="00952D00"/>
    <w:rsid w:val="009531F8"/>
    <w:rsid w:val="00954034"/>
    <w:rsid w:val="00955BDA"/>
    <w:rsid w:val="009568BD"/>
    <w:rsid w:val="00957537"/>
    <w:rsid w:val="00960E0F"/>
    <w:rsid w:val="009617D3"/>
    <w:rsid w:val="00961AF8"/>
    <w:rsid w:val="00962961"/>
    <w:rsid w:val="00966619"/>
    <w:rsid w:val="009670C2"/>
    <w:rsid w:val="00967D64"/>
    <w:rsid w:val="00971804"/>
    <w:rsid w:val="00974DA6"/>
    <w:rsid w:val="00976AC3"/>
    <w:rsid w:val="0098066C"/>
    <w:rsid w:val="00981C14"/>
    <w:rsid w:val="00983678"/>
    <w:rsid w:val="00987448"/>
    <w:rsid w:val="00987E45"/>
    <w:rsid w:val="009912F9"/>
    <w:rsid w:val="00991830"/>
    <w:rsid w:val="00992478"/>
    <w:rsid w:val="0099309C"/>
    <w:rsid w:val="00993E9D"/>
    <w:rsid w:val="00994F68"/>
    <w:rsid w:val="009A0042"/>
    <w:rsid w:val="009A0BDE"/>
    <w:rsid w:val="009A20C0"/>
    <w:rsid w:val="009A29B0"/>
    <w:rsid w:val="009A506F"/>
    <w:rsid w:val="009A77C3"/>
    <w:rsid w:val="009B425A"/>
    <w:rsid w:val="009B68DA"/>
    <w:rsid w:val="009B6980"/>
    <w:rsid w:val="009B718A"/>
    <w:rsid w:val="009B7F00"/>
    <w:rsid w:val="009C23A2"/>
    <w:rsid w:val="009C3863"/>
    <w:rsid w:val="009C454E"/>
    <w:rsid w:val="009C4CAA"/>
    <w:rsid w:val="009C55D6"/>
    <w:rsid w:val="009C6492"/>
    <w:rsid w:val="009C7298"/>
    <w:rsid w:val="009D271A"/>
    <w:rsid w:val="009D3CD0"/>
    <w:rsid w:val="009D6D7B"/>
    <w:rsid w:val="009E007E"/>
    <w:rsid w:val="009E0B9F"/>
    <w:rsid w:val="009E0E63"/>
    <w:rsid w:val="009E15F4"/>
    <w:rsid w:val="009E162E"/>
    <w:rsid w:val="009E3A09"/>
    <w:rsid w:val="009E60B6"/>
    <w:rsid w:val="009E6872"/>
    <w:rsid w:val="009E7336"/>
    <w:rsid w:val="009F2289"/>
    <w:rsid w:val="009F56B1"/>
    <w:rsid w:val="009F6551"/>
    <w:rsid w:val="009F7CAA"/>
    <w:rsid w:val="00A02994"/>
    <w:rsid w:val="00A02B98"/>
    <w:rsid w:val="00A03E67"/>
    <w:rsid w:val="00A04362"/>
    <w:rsid w:val="00A07275"/>
    <w:rsid w:val="00A07A8B"/>
    <w:rsid w:val="00A127E6"/>
    <w:rsid w:val="00A133D3"/>
    <w:rsid w:val="00A14050"/>
    <w:rsid w:val="00A14873"/>
    <w:rsid w:val="00A155D8"/>
    <w:rsid w:val="00A167E7"/>
    <w:rsid w:val="00A21D5B"/>
    <w:rsid w:val="00A22766"/>
    <w:rsid w:val="00A25BF1"/>
    <w:rsid w:val="00A26142"/>
    <w:rsid w:val="00A26841"/>
    <w:rsid w:val="00A26F3B"/>
    <w:rsid w:val="00A30198"/>
    <w:rsid w:val="00A3031F"/>
    <w:rsid w:val="00A32116"/>
    <w:rsid w:val="00A335E5"/>
    <w:rsid w:val="00A3468B"/>
    <w:rsid w:val="00A364DC"/>
    <w:rsid w:val="00A402ED"/>
    <w:rsid w:val="00A41126"/>
    <w:rsid w:val="00A42CD1"/>
    <w:rsid w:val="00A4310C"/>
    <w:rsid w:val="00A4438F"/>
    <w:rsid w:val="00A443EE"/>
    <w:rsid w:val="00A513D9"/>
    <w:rsid w:val="00A51FD0"/>
    <w:rsid w:val="00A527E5"/>
    <w:rsid w:val="00A55BAE"/>
    <w:rsid w:val="00A56569"/>
    <w:rsid w:val="00A570D8"/>
    <w:rsid w:val="00A60450"/>
    <w:rsid w:val="00A65869"/>
    <w:rsid w:val="00A67349"/>
    <w:rsid w:val="00A721F1"/>
    <w:rsid w:val="00A74219"/>
    <w:rsid w:val="00A75782"/>
    <w:rsid w:val="00A7623D"/>
    <w:rsid w:val="00A81CE8"/>
    <w:rsid w:val="00A83035"/>
    <w:rsid w:val="00A8494E"/>
    <w:rsid w:val="00A85A6A"/>
    <w:rsid w:val="00A938CB"/>
    <w:rsid w:val="00A9425D"/>
    <w:rsid w:val="00A95DF6"/>
    <w:rsid w:val="00A962FB"/>
    <w:rsid w:val="00A97237"/>
    <w:rsid w:val="00AA2E39"/>
    <w:rsid w:val="00AA39F0"/>
    <w:rsid w:val="00AA74A2"/>
    <w:rsid w:val="00AB2362"/>
    <w:rsid w:val="00AB2E1A"/>
    <w:rsid w:val="00AC62E1"/>
    <w:rsid w:val="00AD08BA"/>
    <w:rsid w:val="00AD1656"/>
    <w:rsid w:val="00AD290A"/>
    <w:rsid w:val="00AD4DF8"/>
    <w:rsid w:val="00AD5C85"/>
    <w:rsid w:val="00AE164D"/>
    <w:rsid w:val="00AE192B"/>
    <w:rsid w:val="00AE1E61"/>
    <w:rsid w:val="00AE271A"/>
    <w:rsid w:val="00AE4580"/>
    <w:rsid w:val="00AE46EC"/>
    <w:rsid w:val="00AE47BA"/>
    <w:rsid w:val="00AE4A2D"/>
    <w:rsid w:val="00AE5951"/>
    <w:rsid w:val="00AE76E6"/>
    <w:rsid w:val="00AF2774"/>
    <w:rsid w:val="00AF2A65"/>
    <w:rsid w:val="00AF6CF2"/>
    <w:rsid w:val="00B01091"/>
    <w:rsid w:val="00B034DD"/>
    <w:rsid w:val="00B03D79"/>
    <w:rsid w:val="00B053E9"/>
    <w:rsid w:val="00B07045"/>
    <w:rsid w:val="00B079DD"/>
    <w:rsid w:val="00B13EBA"/>
    <w:rsid w:val="00B14364"/>
    <w:rsid w:val="00B16DFD"/>
    <w:rsid w:val="00B176F5"/>
    <w:rsid w:val="00B220B6"/>
    <w:rsid w:val="00B22504"/>
    <w:rsid w:val="00B257F7"/>
    <w:rsid w:val="00B26414"/>
    <w:rsid w:val="00B26BFB"/>
    <w:rsid w:val="00B27B4F"/>
    <w:rsid w:val="00B30AA4"/>
    <w:rsid w:val="00B33173"/>
    <w:rsid w:val="00B338F3"/>
    <w:rsid w:val="00B34C38"/>
    <w:rsid w:val="00B411C7"/>
    <w:rsid w:val="00B45473"/>
    <w:rsid w:val="00B46813"/>
    <w:rsid w:val="00B46CF9"/>
    <w:rsid w:val="00B46CFF"/>
    <w:rsid w:val="00B47154"/>
    <w:rsid w:val="00B50290"/>
    <w:rsid w:val="00B50E6E"/>
    <w:rsid w:val="00B55397"/>
    <w:rsid w:val="00B554EE"/>
    <w:rsid w:val="00B57D6E"/>
    <w:rsid w:val="00B57E8B"/>
    <w:rsid w:val="00B6042A"/>
    <w:rsid w:val="00B60DEB"/>
    <w:rsid w:val="00B612C5"/>
    <w:rsid w:val="00B66CE9"/>
    <w:rsid w:val="00B7086B"/>
    <w:rsid w:val="00B725EE"/>
    <w:rsid w:val="00B73A71"/>
    <w:rsid w:val="00B75EAD"/>
    <w:rsid w:val="00B7657F"/>
    <w:rsid w:val="00B77DAA"/>
    <w:rsid w:val="00B85A38"/>
    <w:rsid w:val="00B87CCD"/>
    <w:rsid w:val="00B9106C"/>
    <w:rsid w:val="00B92B6A"/>
    <w:rsid w:val="00B93745"/>
    <w:rsid w:val="00B942BD"/>
    <w:rsid w:val="00B94545"/>
    <w:rsid w:val="00BA1315"/>
    <w:rsid w:val="00BA14DE"/>
    <w:rsid w:val="00BA2462"/>
    <w:rsid w:val="00BA246E"/>
    <w:rsid w:val="00BA2A5F"/>
    <w:rsid w:val="00BA4F1D"/>
    <w:rsid w:val="00BA4F66"/>
    <w:rsid w:val="00BA55A0"/>
    <w:rsid w:val="00BA605B"/>
    <w:rsid w:val="00BA67DF"/>
    <w:rsid w:val="00BA7BE5"/>
    <w:rsid w:val="00BB5D8C"/>
    <w:rsid w:val="00BC152C"/>
    <w:rsid w:val="00BC7433"/>
    <w:rsid w:val="00BC7980"/>
    <w:rsid w:val="00BD3F12"/>
    <w:rsid w:val="00BD508A"/>
    <w:rsid w:val="00BD6CC4"/>
    <w:rsid w:val="00BD7655"/>
    <w:rsid w:val="00BE1327"/>
    <w:rsid w:val="00BE3CB0"/>
    <w:rsid w:val="00BE4A13"/>
    <w:rsid w:val="00BE4C82"/>
    <w:rsid w:val="00BE5BA8"/>
    <w:rsid w:val="00BE5D17"/>
    <w:rsid w:val="00BF0DB3"/>
    <w:rsid w:val="00BF1890"/>
    <w:rsid w:val="00BF26A0"/>
    <w:rsid w:val="00BF2F0D"/>
    <w:rsid w:val="00BF36AC"/>
    <w:rsid w:val="00BF5129"/>
    <w:rsid w:val="00BF602A"/>
    <w:rsid w:val="00BF7817"/>
    <w:rsid w:val="00C01110"/>
    <w:rsid w:val="00C02453"/>
    <w:rsid w:val="00C04798"/>
    <w:rsid w:val="00C04A96"/>
    <w:rsid w:val="00C05550"/>
    <w:rsid w:val="00C1167A"/>
    <w:rsid w:val="00C12864"/>
    <w:rsid w:val="00C1353F"/>
    <w:rsid w:val="00C13F4D"/>
    <w:rsid w:val="00C166B1"/>
    <w:rsid w:val="00C16770"/>
    <w:rsid w:val="00C17CB7"/>
    <w:rsid w:val="00C2033F"/>
    <w:rsid w:val="00C20F75"/>
    <w:rsid w:val="00C21A1F"/>
    <w:rsid w:val="00C240F9"/>
    <w:rsid w:val="00C246E3"/>
    <w:rsid w:val="00C35430"/>
    <w:rsid w:val="00C35867"/>
    <w:rsid w:val="00C3608F"/>
    <w:rsid w:val="00C3648C"/>
    <w:rsid w:val="00C368CD"/>
    <w:rsid w:val="00C37A36"/>
    <w:rsid w:val="00C4363D"/>
    <w:rsid w:val="00C44E8A"/>
    <w:rsid w:val="00C540CE"/>
    <w:rsid w:val="00C55434"/>
    <w:rsid w:val="00C55A7D"/>
    <w:rsid w:val="00C568B3"/>
    <w:rsid w:val="00C60CBC"/>
    <w:rsid w:val="00C60ECE"/>
    <w:rsid w:val="00C64279"/>
    <w:rsid w:val="00C65D20"/>
    <w:rsid w:val="00C7115F"/>
    <w:rsid w:val="00C732AA"/>
    <w:rsid w:val="00C744DA"/>
    <w:rsid w:val="00C7498C"/>
    <w:rsid w:val="00C76FBA"/>
    <w:rsid w:val="00C81E84"/>
    <w:rsid w:val="00C82977"/>
    <w:rsid w:val="00C8409C"/>
    <w:rsid w:val="00C8428A"/>
    <w:rsid w:val="00C84E93"/>
    <w:rsid w:val="00C8552B"/>
    <w:rsid w:val="00C904BD"/>
    <w:rsid w:val="00C90769"/>
    <w:rsid w:val="00C929A5"/>
    <w:rsid w:val="00C93BA3"/>
    <w:rsid w:val="00C94109"/>
    <w:rsid w:val="00C94741"/>
    <w:rsid w:val="00CA4933"/>
    <w:rsid w:val="00CA4992"/>
    <w:rsid w:val="00CA5BC8"/>
    <w:rsid w:val="00CA64C9"/>
    <w:rsid w:val="00CB2122"/>
    <w:rsid w:val="00CB2473"/>
    <w:rsid w:val="00CB249B"/>
    <w:rsid w:val="00CB51D5"/>
    <w:rsid w:val="00CB5E44"/>
    <w:rsid w:val="00CB61C5"/>
    <w:rsid w:val="00CB7B68"/>
    <w:rsid w:val="00CC5F34"/>
    <w:rsid w:val="00CC5F9F"/>
    <w:rsid w:val="00CC79B0"/>
    <w:rsid w:val="00CD0BFB"/>
    <w:rsid w:val="00CD112B"/>
    <w:rsid w:val="00CD3E92"/>
    <w:rsid w:val="00CD79FB"/>
    <w:rsid w:val="00CE2774"/>
    <w:rsid w:val="00CE2A74"/>
    <w:rsid w:val="00CE3EBB"/>
    <w:rsid w:val="00CE509B"/>
    <w:rsid w:val="00CE560E"/>
    <w:rsid w:val="00CE6300"/>
    <w:rsid w:val="00CF12AC"/>
    <w:rsid w:val="00CF284A"/>
    <w:rsid w:val="00CF58AB"/>
    <w:rsid w:val="00D0015C"/>
    <w:rsid w:val="00D0168E"/>
    <w:rsid w:val="00D114B3"/>
    <w:rsid w:val="00D12F24"/>
    <w:rsid w:val="00D164E5"/>
    <w:rsid w:val="00D179FF"/>
    <w:rsid w:val="00D24970"/>
    <w:rsid w:val="00D26E31"/>
    <w:rsid w:val="00D26F7E"/>
    <w:rsid w:val="00D27768"/>
    <w:rsid w:val="00D27E6B"/>
    <w:rsid w:val="00D3193D"/>
    <w:rsid w:val="00D33AF8"/>
    <w:rsid w:val="00D37926"/>
    <w:rsid w:val="00D408F2"/>
    <w:rsid w:val="00D4121C"/>
    <w:rsid w:val="00D432BE"/>
    <w:rsid w:val="00D44C25"/>
    <w:rsid w:val="00D4507F"/>
    <w:rsid w:val="00D475AB"/>
    <w:rsid w:val="00D519FE"/>
    <w:rsid w:val="00D53047"/>
    <w:rsid w:val="00D53978"/>
    <w:rsid w:val="00D559F3"/>
    <w:rsid w:val="00D57987"/>
    <w:rsid w:val="00D57DDE"/>
    <w:rsid w:val="00D605C6"/>
    <w:rsid w:val="00D62468"/>
    <w:rsid w:val="00D62950"/>
    <w:rsid w:val="00D651DA"/>
    <w:rsid w:val="00D659FA"/>
    <w:rsid w:val="00D70CE2"/>
    <w:rsid w:val="00D716D2"/>
    <w:rsid w:val="00D72293"/>
    <w:rsid w:val="00D726A8"/>
    <w:rsid w:val="00D74BF1"/>
    <w:rsid w:val="00D74F21"/>
    <w:rsid w:val="00D75129"/>
    <w:rsid w:val="00D766EA"/>
    <w:rsid w:val="00D76FBF"/>
    <w:rsid w:val="00D83098"/>
    <w:rsid w:val="00D8389A"/>
    <w:rsid w:val="00D83BD6"/>
    <w:rsid w:val="00D83D5F"/>
    <w:rsid w:val="00D8435D"/>
    <w:rsid w:val="00D87792"/>
    <w:rsid w:val="00D87A9C"/>
    <w:rsid w:val="00D92A3A"/>
    <w:rsid w:val="00D95071"/>
    <w:rsid w:val="00DA063B"/>
    <w:rsid w:val="00DA5F64"/>
    <w:rsid w:val="00DA6B28"/>
    <w:rsid w:val="00DB08B0"/>
    <w:rsid w:val="00DB193F"/>
    <w:rsid w:val="00DB48D2"/>
    <w:rsid w:val="00DB56E3"/>
    <w:rsid w:val="00DB5895"/>
    <w:rsid w:val="00DC2987"/>
    <w:rsid w:val="00DC4A9A"/>
    <w:rsid w:val="00DC5275"/>
    <w:rsid w:val="00DC66B1"/>
    <w:rsid w:val="00DC7401"/>
    <w:rsid w:val="00DD37E2"/>
    <w:rsid w:val="00DD5018"/>
    <w:rsid w:val="00DD6817"/>
    <w:rsid w:val="00DE2404"/>
    <w:rsid w:val="00DE3CC2"/>
    <w:rsid w:val="00DE3EE5"/>
    <w:rsid w:val="00DE498B"/>
    <w:rsid w:val="00DE5F1F"/>
    <w:rsid w:val="00DE78E8"/>
    <w:rsid w:val="00DE7EF3"/>
    <w:rsid w:val="00DF5677"/>
    <w:rsid w:val="00E00061"/>
    <w:rsid w:val="00E001B2"/>
    <w:rsid w:val="00E012B9"/>
    <w:rsid w:val="00E0373B"/>
    <w:rsid w:val="00E0440A"/>
    <w:rsid w:val="00E0536E"/>
    <w:rsid w:val="00E06659"/>
    <w:rsid w:val="00E137D0"/>
    <w:rsid w:val="00E17D55"/>
    <w:rsid w:val="00E20310"/>
    <w:rsid w:val="00E20B66"/>
    <w:rsid w:val="00E22ACC"/>
    <w:rsid w:val="00E23764"/>
    <w:rsid w:val="00E23FB0"/>
    <w:rsid w:val="00E25F4B"/>
    <w:rsid w:val="00E27130"/>
    <w:rsid w:val="00E30940"/>
    <w:rsid w:val="00E31B94"/>
    <w:rsid w:val="00E341DE"/>
    <w:rsid w:val="00E34CEF"/>
    <w:rsid w:val="00E3569D"/>
    <w:rsid w:val="00E370DC"/>
    <w:rsid w:val="00E37157"/>
    <w:rsid w:val="00E40F6A"/>
    <w:rsid w:val="00E414D8"/>
    <w:rsid w:val="00E419E4"/>
    <w:rsid w:val="00E44052"/>
    <w:rsid w:val="00E444F9"/>
    <w:rsid w:val="00E4471C"/>
    <w:rsid w:val="00E46CA0"/>
    <w:rsid w:val="00E46DE0"/>
    <w:rsid w:val="00E5017E"/>
    <w:rsid w:val="00E5120F"/>
    <w:rsid w:val="00E51C8C"/>
    <w:rsid w:val="00E5568B"/>
    <w:rsid w:val="00E56A7F"/>
    <w:rsid w:val="00E62760"/>
    <w:rsid w:val="00E63219"/>
    <w:rsid w:val="00E64C74"/>
    <w:rsid w:val="00E64C7B"/>
    <w:rsid w:val="00E712F4"/>
    <w:rsid w:val="00E7268A"/>
    <w:rsid w:val="00E738FC"/>
    <w:rsid w:val="00E756D7"/>
    <w:rsid w:val="00E77C35"/>
    <w:rsid w:val="00E8558C"/>
    <w:rsid w:val="00E905AE"/>
    <w:rsid w:val="00E9235A"/>
    <w:rsid w:val="00E96310"/>
    <w:rsid w:val="00EA1343"/>
    <w:rsid w:val="00EA4826"/>
    <w:rsid w:val="00EA5625"/>
    <w:rsid w:val="00EA6B40"/>
    <w:rsid w:val="00EB000D"/>
    <w:rsid w:val="00EB013E"/>
    <w:rsid w:val="00EB2EB7"/>
    <w:rsid w:val="00EB361F"/>
    <w:rsid w:val="00EB40C3"/>
    <w:rsid w:val="00EB4D46"/>
    <w:rsid w:val="00EB6433"/>
    <w:rsid w:val="00EB677D"/>
    <w:rsid w:val="00EB6B24"/>
    <w:rsid w:val="00EC249E"/>
    <w:rsid w:val="00EC3428"/>
    <w:rsid w:val="00EC3D11"/>
    <w:rsid w:val="00EC7FFC"/>
    <w:rsid w:val="00ED0988"/>
    <w:rsid w:val="00ED1CA1"/>
    <w:rsid w:val="00ED2954"/>
    <w:rsid w:val="00ED506B"/>
    <w:rsid w:val="00ED5A8B"/>
    <w:rsid w:val="00ED619D"/>
    <w:rsid w:val="00ED683C"/>
    <w:rsid w:val="00EE3AA6"/>
    <w:rsid w:val="00EE44A6"/>
    <w:rsid w:val="00EE715D"/>
    <w:rsid w:val="00EF1222"/>
    <w:rsid w:val="00EF29DA"/>
    <w:rsid w:val="00EF58E5"/>
    <w:rsid w:val="00EF6D5B"/>
    <w:rsid w:val="00F004D0"/>
    <w:rsid w:val="00F027B1"/>
    <w:rsid w:val="00F02C0B"/>
    <w:rsid w:val="00F04569"/>
    <w:rsid w:val="00F11A31"/>
    <w:rsid w:val="00F15500"/>
    <w:rsid w:val="00F16158"/>
    <w:rsid w:val="00F23767"/>
    <w:rsid w:val="00F24709"/>
    <w:rsid w:val="00F248E7"/>
    <w:rsid w:val="00F24AA0"/>
    <w:rsid w:val="00F25378"/>
    <w:rsid w:val="00F2542A"/>
    <w:rsid w:val="00F260D2"/>
    <w:rsid w:val="00F26378"/>
    <w:rsid w:val="00F26F34"/>
    <w:rsid w:val="00F26F3D"/>
    <w:rsid w:val="00F274D3"/>
    <w:rsid w:val="00F27607"/>
    <w:rsid w:val="00F308D6"/>
    <w:rsid w:val="00F32753"/>
    <w:rsid w:val="00F350D0"/>
    <w:rsid w:val="00F362FA"/>
    <w:rsid w:val="00F3661D"/>
    <w:rsid w:val="00F36B09"/>
    <w:rsid w:val="00F3701D"/>
    <w:rsid w:val="00F37A7F"/>
    <w:rsid w:val="00F42E79"/>
    <w:rsid w:val="00F44EA9"/>
    <w:rsid w:val="00F503FA"/>
    <w:rsid w:val="00F511F7"/>
    <w:rsid w:val="00F51DFA"/>
    <w:rsid w:val="00F55202"/>
    <w:rsid w:val="00F62235"/>
    <w:rsid w:val="00F6225A"/>
    <w:rsid w:val="00F62541"/>
    <w:rsid w:val="00F63196"/>
    <w:rsid w:val="00F716EC"/>
    <w:rsid w:val="00F7276C"/>
    <w:rsid w:val="00F72CE4"/>
    <w:rsid w:val="00F731B0"/>
    <w:rsid w:val="00F75A98"/>
    <w:rsid w:val="00F75B3D"/>
    <w:rsid w:val="00F77F90"/>
    <w:rsid w:val="00F86508"/>
    <w:rsid w:val="00F86E08"/>
    <w:rsid w:val="00F907B8"/>
    <w:rsid w:val="00F924E6"/>
    <w:rsid w:val="00F93398"/>
    <w:rsid w:val="00F9398F"/>
    <w:rsid w:val="00F93BF5"/>
    <w:rsid w:val="00F954F1"/>
    <w:rsid w:val="00F95D80"/>
    <w:rsid w:val="00FA08E5"/>
    <w:rsid w:val="00FA2312"/>
    <w:rsid w:val="00FA78B7"/>
    <w:rsid w:val="00FA7F09"/>
    <w:rsid w:val="00FB268B"/>
    <w:rsid w:val="00FC2407"/>
    <w:rsid w:val="00FC29A3"/>
    <w:rsid w:val="00FC3A53"/>
    <w:rsid w:val="00FC42ED"/>
    <w:rsid w:val="00FD020C"/>
    <w:rsid w:val="00FD098A"/>
    <w:rsid w:val="00FD1699"/>
    <w:rsid w:val="00FD38C8"/>
    <w:rsid w:val="00FD4275"/>
    <w:rsid w:val="00FD4720"/>
    <w:rsid w:val="00FD4C78"/>
    <w:rsid w:val="00FD5874"/>
    <w:rsid w:val="00FD640B"/>
    <w:rsid w:val="00FE5381"/>
    <w:rsid w:val="00FF2FF7"/>
    <w:rsid w:val="00FF37B0"/>
    <w:rsid w:val="00FF3DD9"/>
    <w:rsid w:val="00FF5FDE"/>
    <w:rsid w:val="00FF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D8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06659"/>
    <w:pPr>
      <w:keepNext/>
      <w:tabs>
        <w:tab w:val="left" w:pos="2127"/>
      </w:tabs>
      <w:ind w:right="5080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rsid w:val="00E0665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066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06659"/>
    <w:pPr>
      <w:keepNext/>
      <w:tabs>
        <w:tab w:val="left" w:pos="2127"/>
      </w:tabs>
      <w:spacing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E06659"/>
    <w:pPr>
      <w:spacing w:before="240" w:after="60"/>
      <w:outlineLvl w:val="5"/>
    </w:pPr>
    <w:rPr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E06659"/>
    <w:pPr>
      <w:keepNext/>
      <w:tabs>
        <w:tab w:val="left" w:pos="2127"/>
      </w:tabs>
      <w:spacing w:line="360" w:lineRule="auto"/>
      <w:outlineLvl w:val="6"/>
    </w:pPr>
    <w:rPr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248E7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34C38"/>
    <w:rPr>
      <w:b/>
      <w:bCs/>
      <w:sz w:val="28"/>
      <w:szCs w:val="28"/>
    </w:rPr>
  </w:style>
  <w:style w:type="character" w:customStyle="1" w:styleId="60">
    <w:name w:val="Заголовок 6 Знак"/>
    <w:aliases w:val="H6 Знак"/>
    <w:link w:val="6"/>
    <w:rsid w:val="00F248E7"/>
    <w:rPr>
      <w:sz w:val="22"/>
      <w:szCs w:val="22"/>
      <w:lang w:val="en-US" w:eastAsia="en-US"/>
    </w:rPr>
  </w:style>
  <w:style w:type="character" w:styleId="a3">
    <w:name w:val="Hyperlink"/>
    <w:rsid w:val="00E06659"/>
    <w:rPr>
      <w:color w:val="0000FF"/>
      <w:u w:val="single"/>
    </w:rPr>
  </w:style>
  <w:style w:type="character" w:styleId="a4">
    <w:name w:val="FollowedHyperlink"/>
    <w:rsid w:val="00E06659"/>
    <w:rPr>
      <w:color w:val="800080"/>
      <w:u w:val="single"/>
    </w:rPr>
  </w:style>
  <w:style w:type="paragraph" w:styleId="a5">
    <w:name w:val="footnote text"/>
    <w:basedOn w:val="a"/>
    <w:semiHidden/>
    <w:rsid w:val="00E06659"/>
    <w:rPr>
      <w:sz w:val="20"/>
      <w:szCs w:val="20"/>
    </w:rPr>
  </w:style>
  <w:style w:type="paragraph" w:styleId="a6">
    <w:name w:val="header"/>
    <w:basedOn w:val="a"/>
    <w:rsid w:val="00E0665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7">
    <w:name w:val="footer"/>
    <w:basedOn w:val="a"/>
    <w:rsid w:val="00E06659"/>
    <w:pPr>
      <w:tabs>
        <w:tab w:val="center" w:pos="4677"/>
        <w:tab w:val="right" w:pos="9355"/>
      </w:tabs>
    </w:pPr>
    <w:rPr>
      <w:lang w:val="en-US" w:eastAsia="en-US"/>
    </w:rPr>
  </w:style>
  <w:style w:type="paragraph" w:styleId="a8">
    <w:name w:val="Body Text"/>
    <w:basedOn w:val="a"/>
    <w:link w:val="a9"/>
    <w:rsid w:val="00E06659"/>
    <w:rPr>
      <w:sz w:val="26"/>
    </w:rPr>
  </w:style>
  <w:style w:type="character" w:customStyle="1" w:styleId="a9">
    <w:name w:val="Основной текст Знак"/>
    <w:link w:val="a8"/>
    <w:rsid w:val="00B34C38"/>
    <w:rPr>
      <w:sz w:val="26"/>
      <w:szCs w:val="24"/>
    </w:rPr>
  </w:style>
  <w:style w:type="paragraph" w:styleId="aa">
    <w:name w:val="Body Text Indent"/>
    <w:basedOn w:val="a"/>
    <w:rsid w:val="00E06659"/>
    <w:pPr>
      <w:spacing w:line="360" w:lineRule="auto"/>
      <w:ind w:firstLine="709"/>
    </w:pPr>
    <w:rPr>
      <w:sz w:val="26"/>
    </w:rPr>
  </w:style>
  <w:style w:type="paragraph" w:styleId="21">
    <w:name w:val="Body Text 2"/>
    <w:basedOn w:val="a"/>
    <w:rsid w:val="00E06659"/>
    <w:pPr>
      <w:spacing w:after="120" w:line="480" w:lineRule="auto"/>
    </w:pPr>
  </w:style>
  <w:style w:type="paragraph" w:styleId="3">
    <w:name w:val="Body Text 3"/>
    <w:basedOn w:val="a"/>
    <w:rsid w:val="00E06659"/>
    <w:pPr>
      <w:spacing w:after="120"/>
    </w:pPr>
    <w:rPr>
      <w:sz w:val="16"/>
      <w:szCs w:val="16"/>
    </w:rPr>
  </w:style>
  <w:style w:type="character" w:customStyle="1" w:styleId="ab">
    <w:name w:val="Текст выноски Знак"/>
    <w:link w:val="ac"/>
    <w:locked/>
    <w:rsid w:val="00E06659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Balloon Text"/>
    <w:basedOn w:val="a"/>
    <w:link w:val="ab"/>
    <w:rsid w:val="00E066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06659"/>
    <w:pPr>
      <w:widowControl w:val="0"/>
      <w:snapToGrid w:val="0"/>
      <w:ind w:right="19772" w:firstLine="720"/>
      <w:jc w:val="both"/>
    </w:pPr>
    <w:rPr>
      <w:rFonts w:ascii="Arial" w:hAnsi="Arial"/>
    </w:rPr>
  </w:style>
  <w:style w:type="paragraph" w:customStyle="1" w:styleId="ConsPlusNormal">
    <w:name w:val="ConsPlusNormal"/>
    <w:rsid w:val="00E0665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Web">
    <w:name w:val="Обычный (Web)"/>
    <w:basedOn w:val="a"/>
    <w:rsid w:val="00E06659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rsid w:val="00E06659"/>
    <w:rPr>
      <w:b/>
      <w:bCs/>
      <w:sz w:val="20"/>
      <w:szCs w:val="20"/>
    </w:rPr>
  </w:style>
  <w:style w:type="table" w:styleId="ad">
    <w:name w:val="Table Elegant"/>
    <w:basedOn w:val="a1"/>
    <w:rsid w:val="00E06659"/>
    <w:pPr>
      <w:ind w:firstLine="72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907CB3"/>
    <w:pPr>
      <w:ind w:left="708"/>
    </w:pPr>
  </w:style>
  <w:style w:type="paragraph" w:customStyle="1" w:styleId="p13">
    <w:name w:val="p13"/>
    <w:basedOn w:val="a"/>
    <w:rsid w:val="00682BEC"/>
    <w:pPr>
      <w:spacing w:before="100" w:beforeAutospacing="1" w:after="100" w:afterAutospacing="1"/>
    </w:pPr>
  </w:style>
  <w:style w:type="paragraph" w:customStyle="1" w:styleId="13">
    <w:name w:val="Обычный + 13 пт"/>
    <w:aliases w:val="По ширине,Первая строка:  1,25 см"/>
    <w:basedOn w:val="a"/>
    <w:rsid w:val="00682BEC"/>
    <w:pPr>
      <w:ind w:firstLine="708"/>
    </w:pPr>
    <w:rPr>
      <w:sz w:val="26"/>
      <w:szCs w:val="26"/>
    </w:rPr>
  </w:style>
  <w:style w:type="paragraph" w:styleId="af">
    <w:name w:val="Title"/>
    <w:basedOn w:val="a"/>
    <w:link w:val="af0"/>
    <w:qFormat/>
    <w:rsid w:val="004055ED"/>
    <w:pPr>
      <w:spacing w:line="360" w:lineRule="auto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055ED"/>
    <w:rPr>
      <w:sz w:val="28"/>
    </w:rPr>
  </w:style>
  <w:style w:type="character" w:customStyle="1" w:styleId="ConsPlusNonformat">
    <w:name w:val="ConsPlusNonformat Знак Знак"/>
    <w:basedOn w:val="a0"/>
    <w:link w:val="ConsPlusNonformat0"/>
    <w:locked/>
    <w:rsid w:val="00444A67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 Знак"/>
    <w:link w:val="ConsPlusNonformat"/>
    <w:rsid w:val="00444A6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DC2987"/>
    <w:pPr>
      <w:widowControl w:val="0"/>
    </w:pPr>
    <w:rPr>
      <w:snapToGrid w:val="0"/>
      <w:sz w:val="28"/>
      <w:szCs w:val="20"/>
    </w:rPr>
  </w:style>
  <w:style w:type="table" w:styleId="af1">
    <w:name w:val="Table Grid"/>
    <w:basedOn w:val="a1"/>
    <w:rsid w:val="00036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B406D-4EC0-44C2-8AA4-5EC87112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4</Pages>
  <Words>778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TEST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TEST</dc:creator>
  <cp:keywords/>
  <cp:lastModifiedBy>ДФ-11-002</cp:lastModifiedBy>
  <cp:revision>113</cp:revision>
  <cp:lastPrinted>2023-07-21T06:44:00Z</cp:lastPrinted>
  <dcterms:created xsi:type="dcterms:W3CDTF">2018-12-17T11:24:00Z</dcterms:created>
  <dcterms:modified xsi:type="dcterms:W3CDTF">2023-12-11T13:07:00Z</dcterms:modified>
</cp:coreProperties>
</file>